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FB950" w14:textId="607E8113" w:rsidR="005262B9" w:rsidRPr="00315D20" w:rsidRDefault="004463F2" w:rsidP="3617C4E2">
      <w:pPr>
        <w:pStyle w:val="CalendarText"/>
        <w:jc w:val="center"/>
        <w:rPr>
          <w:b/>
          <w:bCs/>
          <w:sz w:val="44"/>
          <w:szCs w:val="44"/>
        </w:rPr>
      </w:pPr>
      <w:r w:rsidRPr="3617C4E2">
        <w:rPr>
          <w:b/>
          <w:bCs/>
          <w:sz w:val="44"/>
          <w:szCs w:val="44"/>
        </w:rPr>
        <w:t>Winter</w:t>
      </w:r>
      <w:r w:rsidR="005262B9" w:rsidRPr="3617C4E2">
        <w:rPr>
          <w:b/>
          <w:bCs/>
          <w:sz w:val="44"/>
          <w:szCs w:val="44"/>
        </w:rPr>
        <w:t xml:space="preserve"> Semester: </w:t>
      </w:r>
      <w:r w:rsidRPr="3617C4E2">
        <w:rPr>
          <w:b/>
          <w:bCs/>
          <w:sz w:val="44"/>
          <w:szCs w:val="44"/>
        </w:rPr>
        <w:t>January</w:t>
      </w:r>
      <w:r w:rsidR="00BD09C1" w:rsidRPr="3617C4E2">
        <w:rPr>
          <w:b/>
          <w:bCs/>
          <w:sz w:val="44"/>
          <w:szCs w:val="44"/>
        </w:rPr>
        <w:t xml:space="preserve"> - </w:t>
      </w:r>
      <w:r w:rsidRPr="3617C4E2">
        <w:rPr>
          <w:b/>
          <w:bCs/>
          <w:sz w:val="44"/>
          <w:szCs w:val="44"/>
        </w:rPr>
        <w:t>April</w:t>
      </w:r>
      <w:r w:rsidR="005262B9" w:rsidRPr="3617C4E2">
        <w:rPr>
          <w:b/>
          <w:bCs/>
          <w:sz w:val="44"/>
          <w:szCs w:val="44"/>
        </w:rPr>
        <w:t xml:space="preserve"> </w:t>
      </w:r>
      <w:r w:rsidR="00CF4227" w:rsidRPr="3617C4E2">
        <w:rPr>
          <w:b/>
          <w:bCs/>
          <w:sz w:val="44"/>
          <w:szCs w:val="44"/>
        </w:rPr>
        <w:t>202</w:t>
      </w:r>
      <w:r w:rsidR="05456A96" w:rsidRPr="3617C4E2">
        <w:rPr>
          <w:b/>
          <w:bCs/>
          <w:sz w:val="44"/>
          <w:szCs w:val="44"/>
        </w:rPr>
        <w:t>6</w:t>
      </w:r>
    </w:p>
    <w:tbl>
      <w:tblPr>
        <w:tblW w:w="0" w:type="auto"/>
        <w:jc w:val="center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3"/>
        <w:gridCol w:w="856"/>
        <w:gridCol w:w="590"/>
        <w:gridCol w:w="1446"/>
        <w:gridCol w:w="1446"/>
        <w:gridCol w:w="1446"/>
        <w:gridCol w:w="1446"/>
        <w:gridCol w:w="1446"/>
        <w:gridCol w:w="1446"/>
        <w:gridCol w:w="99"/>
      </w:tblGrid>
      <w:tr w:rsidR="00CF4227" w:rsidRPr="00E30AF0" w14:paraId="7C3193E6" w14:textId="77777777" w:rsidTr="3617C4E2">
        <w:trPr>
          <w:tblCellSpacing w:w="0" w:type="dxa"/>
          <w:jc w:val="center"/>
        </w:trPr>
        <w:tc>
          <w:tcPr>
            <w:tcW w:w="10244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D4EA69" w14:textId="77777777" w:rsidR="005262B9" w:rsidRPr="00E30AF0" w:rsidRDefault="004463F2" w:rsidP="00CF4227">
            <w:pPr>
              <w:pStyle w:val="CalendarText"/>
              <w:rPr>
                <w:rFonts w:cstheme="minorHAnsi"/>
                <w:b/>
                <w:bCs/>
                <w:sz w:val="24"/>
                <w:szCs w:val="24"/>
              </w:rPr>
            </w:pPr>
            <w:r w:rsidRPr="00E30AF0">
              <w:rPr>
                <w:rFonts w:cstheme="minorHAnsi"/>
                <w:b/>
                <w:bCs/>
                <w:sz w:val="24"/>
                <w:szCs w:val="24"/>
              </w:rPr>
              <w:t>January</w:t>
            </w:r>
          </w:p>
        </w:tc>
      </w:tr>
      <w:tr w:rsidR="00CF4227" w:rsidRPr="00E30AF0" w14:paraId="6A4AE749" w14:textId="77777777" w:rsidTr="3617C4E2">
        <w:trPr>
          <w:tblCellSpacing w:w="0" w:type="dxa"/>
          <w:jc w:val="center"/>
        </w:trPr>
        <w:tc>
          <w:tcPr>
            <w:tcW w:w="10244" w:type="dxa"/>
            <w:gridSpan w:val="10"/>
            <w:vAlign w:val="center"/>
            <w:hideMark/>
          </w:tcPr>
          <w:tbl>
            <w:tblPr>
              <w:tblW w:w="10129" w:type="dxa"/>
              <w:jc w:val="center"/>
              <w:tblBorders>
                <w:top w:val="single" w:sz="18" w:space="0" w:color="000000" w:themeColor="text1"/>
                <w:left w:val="single" w:sz="18" w:space="0" w:color="000000" w:themeColor="text1"/>
                <w:bottom w:val="single" w:sz="18" w:space="0" w:color="000000" w:themeColor="text1"/>
                <w:right w:val="single" w:sz="18" w:space="0" w:color="000000" w:themeColor="text1"/>
                <w:insideH w:val="single" w:sz="6" w:space="0" w:color="000000" w:themeColor="text1"/>
                <w:insideV w:val="single" w:sz="6" w:space="0" w:color="000000" w:themeColor="text1"/>
              </w:tblBorders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447"/>
              <w:gridCol w:w="1470"/>
              <w:gridCol w:w="1424"/>
              <w:gridCol w:w="1410"/>
              <w:gridCol w:w="1484"/>
              <w:gridCol w:w="1447"/>
              <w:gridCol w:w="1447"/>
            </w:tblGrid>
            <w:tr w:rsidR="00315D20" w:rsidRPr="00E30AF0" w14:paraId="67FE64B2" w14:textId="77777777" w:rsidTr="3617C4E2">
              <w:trPr>
                <w:trHeight w:val="662"/>
                <w:jc w:val="center"/>
              </w:trPr>
              <w:tc>
                <w:tcPr>
                  <w:tcW w:w="1447" w:type="dxa"/>
                  <w:vAlign w:val="center"/>
                  <w:hideMark/>
                </w:tcPr>
                <w:p w14:paraId="1503C74F" w14:textId="77777777" w:rsidR="005262B9" w:rsidRPr="00E30AF0" w:rsidRDefault="005262B9" w:rsidP="00CF4227">
                  <w:pPr>
                    <w:pStyle w:val="CalendarText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bookmarkStart w:id="0" w:name="_Hlk164852583"/>
                  <w:r w:rsidRPr="00E30AF0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Sun</w:t>
                  </w:r>
                </w:p>
              </w:tc>
              <w:tc>
                <w:tcPr>
                  <w:tcW w:w="1470" w:type="dxa"/>
                  <w:vAlign w:val="center"/>
                  <w:hideMark/>
                </w:tcPr>
                <w:p w14:paraId="4D01D2C7" w14:textId="77777777" w:rsidR="005262B9" w:rsidRPr="00E30AF0" w:rsidRDefault="005262B9" w:rsidP="00CF4227">
                  <w:pPr>
                    <w:pStyle w:val="CalendarText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E30AF0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Mon</w:t>
                  </w:r>
                </w:p>
              </w:tc>
              <w:tc>
                <w:tcPr>
                  <w:tcW w:w="1424" w:type="dxa"/>
                  <w:vAlign w:val="center"/>
                  <w:hideMark/>
                </w:tcPr>
                <w:p w14:paraId="59FFF528" w14:textId="77777777" w:rsidR="005262B9" w:rsidRPr="00E30AF0" w:rsidRDefault="005262B9" w:rsidP="00CF4227">
                  <w:pPr>
                    <w:pStyle w:val="CalendarText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E30AF0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Tue</w:t>
                  </w:r>
                </w:p>
              </w:tc>
              <w:tc>
                <w:tcPr>
                  <w:tcW w:w="1410" w:type="dxa"/>
                  <w:vAlign w:val="center"/>
                  <w:hideMark/>
                </w:tcPr>
                <w:p w14:paraId="4B6CE9B4" w14:textId="77777777" w:rsidR="005262B9" w:rsidRPr="00E30AF0" w:rsidRDefault="005262B9" w:rsidP="00CF4227">
                  <w:pPr>
                    <w:pStyle w:val="CalendarText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E30AF0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Wed</w:t>
                  </w:r>
                </w:p>
              </w:tc>
              <w:tc>
                <w:tcPr>
                  <w:tcW w:w="1484" w:type="dxa"/>
                  <w:vAlign w:val="center"/>
                  <w:hideMark/>
                </w:tcPr>
                <w:p w14:paraId="2C4E86FE" w14:textId="77777777" w:rsidR="005262B9" w:rsidRPr="00E30AF0" w:rsidRDefault="005262B9" w:rsidP="00CF4227">
                  <w:pPr>
                    <w:pStyle w:val="CalendarText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E30AF0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Thu</w:t>
                  </w:r>
                </w:p>
              </w:tc>
              <w:tc>
                <w:tcPr>
                  <w:tcW w:w="1447" w:type="dxa"/>
                  <w:vAlign w:val="center"/>
                  <w:hideMark/>
                </w:tcPr>
                <w:p w14:paraId="5B9D87A0" w14:textId="77777777" w:rsidR="005262B9" w:rsidRPr="00E30AF0" w:rsidRDefault="005262B9" w:rsidP="00CF4227">
                  <w:pPr>
                    <w:pStyle w:val="CalendarText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E30AF0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Fri</w:t>
                  </w:r>
                </w:p>
              </w:tc>
              <w:tc>
                <w:tcPr>
                  <w:tcW w:w="1447" w:type="dxa"/>
                  <w:vAlign w:val="center"/>
                  <w:hideMark/>
                </w:tcPr>
                <w:p w14:paraId="4568FEA9" w14:textId="77777777" w:rsidR="005262B9" w:rsidRPr="00E30AF0" w:rsidRDefault="005262B9" w:rsidP="00CF4227">
                  <w:pPr>
                    <w:pStyle w:val="CalendarText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E30AF0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Sat</w:t>
                  </w:r>
                </w:p>
              </w:tc>
            </w:tr>
            <w:tr w:rsidR="00315D20" w:rsidRPr="00E30AF0" w14:paraId="3BA20958" w14:textId="77777777" w:rsidTr="3617C4E2">
              <w:trPr>
                <w:trHeight w:val="1335"/>
                <w:jc w:val="center"/>
              </w:trPr>
              <w:tc>
                <w:tcPr>
                  <w:tcW w:w="1447" w:type="dxa"/>
                </w:tcPr>
                <w:p w14:paraId="2569EF8F" w14:textId="77777777" w:rsidR="004F3D69" w:rsidRPr="00E30AF0" w:rsidRDefault="004F3D69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</w:tcPr>
                <w:p w14:paraId="6C181431" w14:textId="77777777" w:rsidR="004F3D69" w:rsidRPr="00E30AF0" w:rsidRDefault="004F3D69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</w:tcPr>
                <w:p w14:paraId="72CB946F" w14:textId="77777777" w:rsidR="004F3D69" w:rsidRPr="00E30AF0" w:rsidRDefault="004F3D69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10" w:type="dxa"/>
                </w:tcPr>
                <w:p w14:paraId="31DBBF85" w14:textId="22B67CC2" w:rsidR="004463F2" w:rsidRPr="00E30AF0" w:rsidRDefault="004463F2" w:rsidP="6A04CA52">
                  <w:pPr>
                    <w:pStyle w:val="CalendarText"/>
                    <w:rPr>
                      <w:rFonts w:ascii="Arial" w:hAnsi="Arial" w:cs="Arial"/>
                      <w:b/>
                      <w:bCs/>
                      <w:color w:val="212529"/>
                    </w:rPr>
                  </w:pPr>
                </w:p>
              </w:tc>
              <w:tc>
                <w:tcPr>
                  <w:tcW w:w="1484" w:type="dxa"/>
                </w:tcPr>
                <w:p w14:paraId="5C7AE54E" w14:textId="602353BF" w:rsidR="004463F2" w:rsidRPr="00E30AF0" w:rsidRDefault="0A3EE1EF" w:rsidP="3617C4E2">
                  <w:pPr>
                    <w:pStyle w:val="CalendarText"/>
                    <w:rPr>
                      <w:b/>
                      <w:bCs/>
                      <w:color w:val="212529"/>
                      <w:sz w:val="20"/>
                      <w:szCs w:val="20"/>
                    </w:rPr>
                  </w:pPr>
                  <w:r w:rsidRPr="00E30AF0">
                    <w:rPr>
                      <w:b/>
                      <w:bCs/>
                      <w:color w:val="212529"/>
                      <w:sz w:val="20"/>
                      <w:szCs w:val="20"/>
                    </w:rPr>
                    <w:t>1</w:t>
                  </w:r>
                </w:p>
                <w:p w14:paraId="345D248B" w14:textId="0C7931DD" w:rsidR="004463F2" w:rsidRPr="00E30AF0" w:rsidRDefault="3A6D1B6D" w:rsidP="3617C4E2">
                  <w:pPr>
                    <w:pStyle w:val="CalendarText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E30AF0">
                    <w:rPr>
                      <w:rFonts w:eastAsia="DM Sans" w:cstheme="minorHAnsi"/>
                      <w:b/>
                      <w:bCs/>
                      <w:color w:val="212529"/>
                      <w:sz w:val="20"/>
                      <w:szCs w:val="20"/>
                    </w:rPr>
                    <w:t>New Year's Day - Institute closed</w:t>
                  </w:r>
                </w:p>
              </w:tc>
              <w:tc>
                <w:tcPr>
                  <w:tcW w:w="1447" w:type="dxa"/>
                </w:tcPr>
                <w:p w14:paraId="1147E472" w14:textId="28C66573" w:rsidR="004F3D69" w:rsidRPr="00E30AF0" w:rsidRDefault="0A3EE1EF" w:rsidP="3617C4E2">
                  <w:pPr>
                    <w:pStyle w:val="CalendarText"/>
                    <w:rPr>
                      <w:b/>
                      <w:bCs/>
                      <w:color w:val="212529"/>
                      <w:sz w:val="20"/>
                      <w:szCs w:val="20"/>
                    </w:rPr>
                  </w:pPr>
                  <w:r w:rsidRPr="00E30AF0">
                    <w:rPr>
                      <w:b/>
                      <w:bCs/>
                      <w:color w:val="212529"/>
                      <w:sz w:val="20"/>
                      <w:szCs w:val="20"/>
                    </w:rPr>
                    <w:t>2</w:t>
                  </w:r>
                </w:p>
                <w:p w14:paraId="4E841186" w14:textId="0D453926" w:rsidR="004F3D69" w:rsidRPr="00E30AF0" w:rsidRDefault="2A06C76C" w:rsidP="3617C4E2">
                  <w:pPr>
                    <w:pStyle w:val="CalendarText"/>
                    <w:rPr>
                      <w:b/>
                      <w:bCs/>
                      <w:color w:val="212529"/>
                      <w:sz w:val="20"/>
                      <w:szCs w:val="20"/>
                    </w:rPr>
                  </w:pPr>
                  <w:r w:rsidRPr="00E30AF0">
                    <w:rPr>
                      <w:b/>
                      <w:bCs/>
                      <w:color w:val="212529"/>
                      <w:sz w:val="20"/>
                      <w:szCs w:val="20"/>
                    </w:rPr>
                    <w:t>Add/drop for winter full time begins/</w:t>
                  </w:r>
                </w:p>
                <w:p w14:paraId="3138A1ED" w14:textId="3A6FBF09" w:rsidR="004F3D69" w:rsidRPr="00E30AF0" w:rsidRDefault="11399B0B" w:rsidP="6A04CA52">
                  <w:pPr>
                    <w:pStyle w:val="CalendarText"/>
                    <w:rPr>
                      <w:b/>
                      <w:bCs/>
                      <w:color w:val="212529"/>
                      <w:sz w:val="20"/>
                      <w:szCs w:val="20"/>
                    </w:rPr>
                  </w:pPr>
                  <w:r w:rsidRPr="00E30AF0">
                    <w:rPr>
                      <w:b/>
                      <w:bCs/>
                      <w:color w:val="212529"/>
                      <w:sz w:val="20"/>
                      <w:szCs w:val="20"/>
                    </w:rPr>
                    <w:t>Winter Orientation</w:t>
                  </w:r>
                </w:p>
              </w:tc>
              <w:tc>
                <w:tcPr>
                  <w:tcW w:w="1447" w:type="dxa"/>
                </w:tcPr>
                <w:p w14:paraId="5E44B3FF" w14:textId="7CA59696" w:rsidR="004F3D69" w:rsidRPr="00E30AF0" w:rsidRDefault="0A3EE1EF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  <w:r w:rsidRPr="00E30AF0">
                    <w:rPr>
                      <w:b/>
                      <w:bCs/>
                      <w:sz w:val="20"/>
                      <w:szCs w:val="20"/>
                    </w:rPr>
                    <w:t>3</w:t>
                  </w:r>
                </w:p>
                <w:p w14:paraId="2F16D0F5" w14:textId="3A6FBF09" w:rsidR="004F3D69" w:rsidRPr="00E30AF0" w:rsidRDefault="0740E900" w:rsidP="3617C4E2">
                  <w:pPr>
                    <w:pStyle w:val="CalendarText"/>
                    <w:rPr>
                      <w:b/>
                      <w:bCs/>
                      <w:color w:val="212529"/>
                      <w:sz w:val="20"/>
                      <w:szCs w:val="20"/>
                    </w:rPr>
                  </w:pPr>
                  <w:r w:rsidRPr="00E30AF0">
                    <w:rPr>
                      <w:b/>
                      <w:bCs/>
                      <w:color w:val="212529"/>
                      <w:sz w:val="20"/>
                      <w:szCs w:val="20"/>
                    </w:rPr>
                    <w:t>Winter Orientation</w:t>
                  </w:r>
                </w:p>
                <w:p w14:paraId="64A8D28B" w14:textId="51F421A1" w:rsidR="004F3D69" w:rsidRPr="00E30AF0" w:rsidRDefault="004F3D69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315D20" w:rsidRPr="00E30AF0" w14:paraId="1E26397F" w14:textId="77777777" w:rsidTr="3617C4E2">
              <w:trPr>
                <w:trHeight w:val="840"/>
                <w:jc w:val="center"/>
              </w:trPr>
              <w:tc>
                <w:tcPr>
                  <w:tcW w:w="1447" w:type="dxa"/>
                </w:tcPr>
                <w:p w14:paraId="110D8567" w14:textId="5CAAD9B6" w:rsidR="004F3D69" w:rsidRPr="00E30AF0" w:rsidRDefault="0A3EE1EF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  <w:r w:rsidRPr="00E30AF0">
                    <w:rPr>
                      <w:b/>
                      <w:bCs/>
                      <w:sz w:val="20"/>
                      <w:szCs w:val="20"/>
                    </w:rPr>
                    <w:t>4</w:t>
                  </w:r>
                </w:p>
                <w:p w14:paraId="30C49D56" w14:textId="3A6FBF09" w:rsidR="004F3D69" w:rsidRPr="00E30AF0" w:rsidRDefault="395927C5" w:rsidP="3617C4E2">
                  <w:pPr>
                    <w:pStyle w:val="CalendarText"/>
                    <w:rPr>
                      <w:b/>
                      <w:bCs/>
                      <w:color w:val="212529"/>
                      <w:sz w:val="20"/>
                      <w:szCs w:val="20"/>
                    </w:rPr>
                  </w:pPr>
                  <w:r w:rsidRPr="00E30AF0">
                    <w:rPr>
                      <w:b/>
                      <w:bCs/>
                      <w:color w:val="212529"/>
                      <w:sz w:val="20"/>
                      <w:szCs w:val="20"/>
                    </w:rPr>
                    <w:t>Winter Orientation</w:t>
                  </w:r>
                </w:p>
                <w:p w14:paraId="524D4F8E" w14:textId="2FBF89C8" w:rsidR="004F3D69" w:rsidRPr="00E30AF0" w:rsidRDefault="004F3D69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</w:tcPr>
                <w:p w14:paraId="5305099A" w14:textId="20AA8937" w:rsidR="004F3D69" w:rsidRPr="00E30AF0" w:rsidRDefault="0A3EE1EF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  <w:r w:rsidRPr="00E30AF0">
                    <w:rPr>
                      <w:b/>
                      <w:bCs/>
                      <w:sz w:val="20"/>
                      <w:szCs w:val="20"/>
                    </w:rPr>
                    <w:t>5</w:t>
                  </w:r>
                </w:p>
                <w:p w14:paraId="25E5B48E" w14:textId="3A6FBF09" w:rsidR="004F3D69" w:rsidRPr="00E30AF0" w:rsidRDefault="1DA57239" w:rsidP="3617C4E2">
                  <w:pPr>
                    <w:pStyle w:val="CalendarText"/>
                    <w:rPr>
                      <w:b/>
                      <w:bCs/>
                      <w:color w:val="212529"/>
                      <w:sz w:val="20"/>
                      <w:szCs w:val="20"/>
                    </w:rPr>
                  </w:pPr>
                  <w:r w:rsidRPr="00E30AF0">
                    <w:rPr>
                      <w:b/>
                      <w:bCs/>
                      <w:color w:val="212529"/>
                      <w:sz w:val="20"/>
                      <w:szCs w:val="20"/>
                    </w:rPr>
                    <w:t>Winter Orientation</w:t>
                  </w:r>
                </w:p>
                <w:p w14:paraId="2DE7634F" w14:textId="6A9FAB07" w:rsidR="004F3D69" w:rsidRPr="00E30AF0" w:rsidRDefault="004F3D69" w:rsidP="43393BBC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</w:tcPr>
                <w:p w14:paraId="04E21FD1" w14:textId="07C8C0AC" w:rsidR="004F3D69" w:rsidRPr="00E30AF0" w:rsidRDefault="0A3EE1EF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  <w:r w:rsidRPr="00E30AF0">
                    <w:rPr>
                      <w:b/>
                      <w:bCs/>
                      <w:sz w:val="20"/>
                      <w:szCs w:val="20"/>
                    </w:rPr>
                    <w:t>6</w:t>
                  </w:r>
                </w:p>
                <w:p w14:paraId="20D99FBF" w14:textId="783488DC" w:rsidR="004F3D69" w:rsidRPr="00E30AF0" w:rsidRDefault="06051569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  <w:r w:rsidRPr="00E30AF0">
                    <w:rPr>
                      <w:b/>
                      <w:bCs/>
                      <w:sz w:val="20"/>
                      <w:szCs w:val="20"/>
                    </w:rPr>
                    <w:t>Winter semester starts</w:t>
                  </w:r>
                </w:p>
              </w:tc>
              <w:tc>
                <w:tcPr>
                  <w:tcW w:w="1410" w:type="dxa"/>
                </w:tcPr>
                <w:p w14:paraId="57D23841" w14:textId="76CD132A" w:rsidR="004F3D69" w:rsidRPr="00E30AF0" w:rsidRDefault="0A3EE1EF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  <w:r w:rsidRPr="00E30AF0">
                    <w:rPr>
                      <w:b/>
                      <w:bC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484" w:type="dxa"/>
                </w:tcPr>
                <w:p w14:paraId="36C4F599" w14:textId="690A1F82" w:rsidR="004F3D69" w:rsidRPr="00E30AF0" w:rsidRDefault="0A3EE1EF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  <w:r w:rsidRPr="00E30AF0">
                    <w:rPr>
                      <w:b/>
                      <w:bC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447" w:type="dxa"/>
                </w:tcPr>
                <w:p w14:paraId="3D0EBC35" w14:textId="1C57AE04" w:rsidR="004F3D69" w:rsidRPr="00E30AF0" w:rsidRDefault="0A3EE1EF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  <w:r w:rsidRPr="00E30AF0">
                    <w:rPr>
                      <w:b/>
                      <w:bCs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447" w:type="dxa"/>
                </w:tcPr>
                <w:p w14:paraId="79571DFC" w14:textId="27D14322" w:rsidR="004F3D69" w:rsidRPr="00E30AF0" w:rsidRDefault="0A3EE1EF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  <w:r w:rsidRPr="00E30AF0">
                    <w:rPr>
                      <w:b/>
                      <w:bCs/>
                      <w:sz w:val="20"/>
                      <w:szCs w:val="20"/>
                    </w:rPr>
                    <w:t>10</w:t>
                  </w:r>
                </w:p>
              </w:tc>
            </w:tr>
            <w:tr w:rsidR="00315D20" w:rsidRPr="00E30AF0" w14:paraId="7501A40A" w14:textId="77777777" w:rsidTr="3617C4E2">
              <w:trPr>
                <w:trHeight w:hRule="exact" w:val="1609"/>
                <w:jc w:val="center"/>
              </w:trPr>
              <w:tc>
                <w:tcPr>
                  <w:tcW w:w="1447" w:type="dxa"/>
                </w:tcPr>
                <w:p w14:paraId="3B7874CF" w14:textId="1D485E8D" w:rsidR="004F3D69" w:rsidRPr="00E30AF0" w:rsidRDefault="0A3EE1EF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  <w:r w:rsidRPr="00E30AF0">
                    <w:rPr>
                      <w:b/>
                      <w:bCs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470" w:type="dxa"/>
                </w:tcPr>
                <w:p w14:paraId="17260178" w14:textId="171A9594" w:rsidR="004F3D69" w:rsidRPr="00E30AF0" w:rsidRDefault="0A3EE1EF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  <w:r w:rsidRPr="00E30AF0">
                    <w:rPr>
                      <w:b/>
                      <w:bCs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424" w:type="dxa"/>
                </w:tcPr>
                <w:p w14:paraId="28130B06" w14:textId="1B22F029" w:rsidR="004F3D69" w:rsidRPr="00E30AF0" w:rsidRDefault="0A3EE1EF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  <w:r w:rsidRPr="00E30AF0">
                    <w:rPr>
                      <w:b/>
                      <w:bC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10" w:type="dxa"/>
                </w:tcPr>
                <w:p w14:paraId="7D9AA205" w14:textId="5666D64D" w:rsidR="004F3D69" w:rsidRPr="00E30AF0" w:rsidRDefault="0A3EE1EF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  <w:r w:rsidRPr="00E30AF0">
                    <w:rPr>
                      <w:b/>
                      <w:bCs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484" w:type="dxa"/>
                </w:tcPr>
                <w:p w14:paraId="3046868A" w14:textId="6C6E4CDC" w:rsidR="004F3D69" w:rsidRPr="00E30AF0" w:rsidRDefault="0A3EE1EF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  <w:r w:rsidRPr="00E30AF0">
                    <w:rPr>
                      <w:b/>
                      <w:bCs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447" w:type="dxa"/>
                </w:tcPr>
                <w:p w14:paraId="463444D4" w14:textId="42F2A26D" w:rsidR="004F3D69" w:rsidRPr="00E30AF0" w:rsidRDefault="0A3EE1EF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  <w:r w:rsidRPr="00E30AF0">
                    <w:rPr>
                      <w:b/>
                      <w:bCs/>
                      <w:sz w:val="20"/>
                      <w:szCs w:val="20"/>
                    </w:rPr>
                    <w:t>16</w:t>
                  </w:r>
                </w:p>
                <w:p w14:paraId="73E0DB15" w14:textId="43FEF0A8" w:rsidR="004F3D69" w:rsidRPr="00E30AF0" w:rsidRDefault="6D362446" w:rsidP="3617C4E2">
                  <w:pPr>
                    <w:pStyle w:val="CalendarText"/>
                    <w:rPr>
                      <w:b/>
                      <w:bCs/>
                      <w:color w:val="212529"/>
                      <w:sz w:val="20"/>
                      <w:szCs w:val="20"/>
                    </w:rPr>
                  </w:pPr>
                  <w:r w:rsidRPr="00E30AF0">
                    <w:rPr>
                      <w:b/>
                      <w:bCs/>
                      <w:color w:val="212529"/>
                      <w:sz w:val="20"/>
                      <w:szCs w:val="20"/>
                    </w:rPr>
                    <w:t xml:space="preserve">Add/drop for winter </w:t>
                  </w:r>
                  <w:r w:rsidR="00E30AF0" w:rsidRPr="00E30AF0">
                    <w:rPr>
                      <w:b/>
                      <w:bCs/>
                      <w:color w:val="212529"/>
                      <w:sz w:val="20"/>
                      <w:szCs w:val="20"/>
                    </w:rPr>
                    <w:t>full-time</w:t>
                  </w:r>
                  <w:r w:rsidRPr="00E30AF0">
                    <w:rPr>
                      <w:b/>
                      <w:bCs/>
                      <w:color w:val="212529"/>
                      <w:sz w:val="20"/>
                      <w:szCs w:val="20"/>
                    </w:rPr>
                    <w:t xml:space="preserve"> closes</w:t>
                  </w:r>
                </w:p>
                <w:p w14:paraId="60338019" w14:textId="5887628F" w:rsidR="004F3D69" w:rsidRPr="00E30AF0" w:rsidRDefault="004F3D69" w:rsidP="43393BBC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7" w:type="dxa"/>
                </w:tcPr>
                <w:p w14:paraId="32C61ADF" w14:textId="6CBE082E" w:rsidR="004F3D69" w:rsidRPr="00E30AF0" w:rsidRDefault="0A3EE1EF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  <w:r w:rsidRPr="00E30AF0">
                    <w:rPr>
                      <w:b/>
                      <w:bCs/>
                      <w:sz w:val="20"/>
                      <w:szCs w:val="20"/>
                    </w:rPr>
                    <w:t>17</w:t>
                  </w:r>
                </w:p>
              </w:tc>
            </w:tr>
            <w:tr w:rsidR="00315D20" w:rsidRPr="00E30AF0" w14:paraId="05CA2EF5" w14:textId="77777777" w:rsidTr="3617C4E2">
              <w:trPr>
                <w:trHeight w:val="1335"/>
                <w:jc w:val="center"/>
              </w:trPr>
              <w:tc>
                <w:tcPr>
                  <w:tcW w:w="1447" w:type="dxa"/>
                </w:tcPr>
                <w:p w14:paraId="5AFF1B54" w14:textId="16A2D4E4" w:rsidR="004F3D69" w:rsidRPr="00E30AF0" w:rsidRDefault="0A3EE1EF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  <w:r w:rsidRPr="00E30AF0">
                    <w:rPr>
                      <w:b/>
                      <w:bCs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470" w:type="dxa"/>
                </w:tcPr>
                <w:p w14:paraId="07C83D8F" w14:textId="261A9D23" w:rsidR="00315D20" w:rsidRPr="00E30AF0" w:rsidRDefault="0A3EE1EF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  <w:r w:rsidRPr="00E30AF0">
                    <w:rPr>
                      <w:b/>
                      <w:bCs/>
                      <w:sz w:val="20"/>
                      <w:szCs w:val="20"/>
                    </w:rPr>
                    <w:t>19</w:t>
                  </w:r>
                </w:p>
                <w:p w14:paraId="27EE5AD6" w14:textId="77777777" w:rsidR="004463F2" w:rsidRPr="00E30AF0" w:rsidRDefault="004463F2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7E1F8CF2" w14:textId="77777777" w:rsidR="004463F2" w:rsidRPr="00E30AF0" w:rsidRDefault="004463F2" w:rsidP="3617C4E2">
                  <w:pPr>
                    <w:rPr>
                      <w:b/>
                      <w:bCs/>
                    </w:rPr>
                  </w:pPr>
                </w:p>
                <w:p w14:paraId="1B6F0B83" w14:textId="77777777" w:rsidR="004F3D69" w:rsidRPr="00E30AF0" w:rsidRDefault="004F3D69" w:rsidP="3617C4E2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24" w:type="dxa"/>
                </w:tcPr>
                <w:p w14:paraId="0E197423" w14:textId="74AD3E0C" w:rsidR="004F3D69" w:rsidRPr="00E30AF0" w:rsidRDefault="0A3EE1EF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  <w:r w:rsidRPr="00E30AF0">
                    <w:rPr>
                      <w:b/>
                      <w:bCs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410" w:type="dxa"/>
                </w:tcPr>
                <w:p w14:paraId="01892A80" w14:textId="0E468BE3" w:rsidR="004F3D69" w:rsidRPr="00E30AF0" w:rsidRDefault="0A3EE1EF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  <w:r w:rsidRPr="00E30AF0">
                    <w:rPr>
                      <w:b/>
                      <w:bCs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484" w:type="dxa"/>
                </w:tcPr>
                <w:p w14:paraId="0630246E" w14:textId="3FBF1745" w:rsidR="004F3D69" w:rsidRPr="00E30AF0" w:rsidRDefault="0A3EE1EF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  <w:r w:rsidRPr="00E30AF0">
                    <w:rPr>
                      <w:b/>
                      <w:bCs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447" w:type="dxa"/>
                </w:tcPr>
                <w:p w14:paraId="7FF23EB7" w14:textId="5EF571EB" w:rsidR="004F3D69" w:rsidRPr="00E30AF0" w:rsidRDefault="0A3EE1EF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  <w:r w:rsidRPr="00E30AF0">
                    <w:rPr>
                      <w:b/>
                      <w:bCs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447" w:type="dxa"/>
                </w:tcPr>
                <w:p w14:paraId="0B5CE502" w14:textId="7ABF3C24" w:rsidR="004F3D69" w:rsidRPr="00E30AF0" w:rsidRDefault="0A3EE1EF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  <w:r w:rsidRPr="00E30AF0">
                    <w:rPr>
                      <w:b/>
                      <w:bCs/>
                      <w:sz w:val="20"/>
                      <w:szCs w:val="20"/>
                    </w:rPr>
                    <w:t>24</w:t>
                  </w:r>
                </w:p>
              </w:tc>
            </w:tr>
            <w:tr w:rsidR="00315D20" w:rsidRPr="00E30AF0" w14:paraId="452A56EE" w14:textId="77777777" w:rsidTr="3617C4E2">
              <w:trPr>
                <w:trHeight w:hRule="exact" w:val="1646"/>
                <w:jc w:val="center"/>
              </w:trPr>
              <w:tc>
                <w:tcPr>
                  <w:tcW w:w="1447" w:type="dxa"/>
                </w:tcPr>
                <w:p w14:paraId="38782D71" w14:textId="3D50C62B" w:rsidR="004F3D69" w:rsidRPr="00E30AF0" w:rsidRDefault="0A3EE1EF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  <w:r w:rsidRPr="00E30AF0">
                    <w:rPr>
                      <w:b/>
                      <w:bCs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470" w:type="dxa"/>
                </w:tcPr>
                <w:p w14:paraId="757429FB" w14:textId="20DF9D05" w:rsidR="004F3D69" w:rsidRPr="00E30AF0" w:rsidRDefault="0A3EE1EF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  <w:r w:rsidRPr="00E30AF0">
                    <w:rPr>
                      <w:b/>
                      <w:bCs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424" w:type="dxa"/>
                </w:tcPr>
                <w:p w14:paraId="047B6B89" w14:textId="5DB17440" w:rsidR="004F3D69" w:rsidRPr="00E30AF0" w:rsidRDefault="0A3EE1EF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  <w:r w:rsidRPr="00E30AF0">
                    <w:rPr>
                      <w:b/>
                      <w:bCs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1410" w:type="dxa"/>
                </w:tcPr>
                <w:p w14:paraId="0DD9293C" w14:textId="30AD9CAF" w:rsidR="004F3D69" w:rsidRPr="00E30AF0" w:rsidRDefault="0A3EE1EF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  <w:r w:rsidRPr="00E30AF0">
                    <w:rPr>
                      <w:b/>
                      <w:bCs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1484" w:type="dxa"/>
                </w:tcPr>
                <w:p w14:paraId="5F0F9AB1" w14:textId="1F99C6FF" w:rsidR="004F3D69" w:rsidRPr="00E30AF0" w:rsidRDefault="0A3EE1EF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  <w:r w:rsidRPr="00E30AF0">
                    <w:rPr>
                      <w:b/>
                      <w:bCs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1447" w:type="dxa"/>
                </w:tcPr>
                <w:p w14:paraId="74AE6578" w14:textId="25AD75C1" w:rsidR="004F3D69" w:rsidRPr="00E30AF0" w:rsidRDefault="0A3EE1EF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  <w:r w:rsidRPr="00E30AF0">
                    <w:rPr>
                      <w:b/>
                      <w:bCs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447" w:type="dxa"/>
                </w:tcPr>
                <w:p w14:paraId="61779F62" w14:textId="2D49D628" w:rsidR="004F3D69" w:rsidRPr="00E30AF0" w:rsidRDefault="0A3EE1EF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  <w:r w:rsidRPr="00E30AF0">
                    <w:rPr>
                      <w:b/>
                      <w:bCs/>
                      <w:sz w:val="20"/>
                      <w:szCs w:val="20"/>
                    </w:rPr>
                    <w:t>31</w:t>
                  </w:r>
                </w:p>
              </w:tc>
            </w:tr>
          </w:tbl>
          <w:p w14:paraId="0455CA9F" w14:textId="77777777" w:rsidR="005262B9" w:rsidRPr="00E30AF0" w:rsidRDefault="005262B9" w:rsidP="3617C4E2">
            <w:pPr>
              <w:pStyle w:val="CalendarText"/>
              <w:rPr>
                <w:b/>
                <w:bCs/>
                <w:sz w:val="20"/>
                <w:szCs w:val="20"/>
              </w:rPr>
            </w:pPr>
          </w:p>
        </w:tc>
      </w:tr>
      <w:bookmarkEnd w:id="0"/>
      <w:tr w:rsidR="00CF4227" w:rsidRPr="00E30AF0" w14:paraId="1B33F59D" w14:textId="77777777" w:rsidTr="3617C4E2">
        <w:trPr>
          <w:tblCellSpacing w:w="0" w:type="dxa"/>
          <w:jc w:val="center"/>
        </w:trPr>
        <w:tc>
          <w:tcPr>
            <w:tcW w:w="10244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97DE32" w14:textId="77777777" w:rsidR="005262B9" w:rsidRPr="00E30AF0" w:rsidRDefault="004463F2" w:rsidP="00CF4227">
            <w:pPr>
              <w:pStyle w:val="CalendarText"/>
              <w:rPr>
                <w:rFonts w:cstheme="minorHAnsi"/>
                <w:b/>
                <w:bCs/>
                <w:sz w:val="24"/>
                <w:szCs w:val="24"/>
              </w:rPr>
            </w:pPr>
            <w:r w:rsidRPr="00E30AF0">
              <w:rPr>
                <w:rFonts w:cstheme="minorHAnsi"/>
                <w:b/>
                <w:bCs/>
                <w:sz w:val="24"/>
                <w:szCs w:val="24"/>
              </w:rPr>
              <w:t>February</w:t>
            </w:r>
          </w:p>
        </w:tc>
      </w:tr>
      <w:tr w:rsidR="00CF4227" w:rsidRPr="00E30AF0" w14:paraId="785AC6F4" w14:textId="77777777" w:rsidTr="3617C4E2">
        <w:trPr>
          <w:tblCellSpacing w:w="0" w:type="dxa"/>
          <w:jc w:val="center"/>
        </w:trPr>
        <w:tc>
          <w:tcPr>
            <w:tcW w:w="10244" w:type="dxa"/>
            <w:gridSpan w:val="10"/>
            <w:vAlign w:val="center"/>
            <w:hideMark/>
          </w:tcPr>
          <w:tbl>
            <w:tblPr>
              <w:tblW w:w="10122" w:type="dxa"/>
              <w:jc w:val="center"/>
              <w:tblBorders>
                <w:top w:val="single" w:sz="18" w:space="0" w:color="000000" w:themeColor="text1"/>
                <w:left w:val="single" w:sz="18" w:space="0" w:color="000000" w:themeColor="text1"/>
                <w:bottom w:val="single" w:sz="18" w:space="0" w:color="000000" w:themeColor="text1"/>
                <w:right w:val="single" w:sz="18" w:space="0" w:color="000000" w:themeColor="text1"/>
                <w:insideH w:val="single" w:sz="6" w:space="0" w:color="000000" w:themeColor="text1"/>
                <w:insideV w:val="single" w:sz="6" w:space="0" w:color="000000" w:themeColor="text1"/>
              </w:tblBorders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446"/>
              <w:gridCol w:w="1446"/>
              <w:gridCol w:w="1446"/>
              <w:gridCol w:w="1446"/>
              <w:gridCol w:w="1446"/>
              <w:gridCol w:w="1446"/>
              <w:gridCol w:w="1446"/>
            </w:tblGrid>
            <w:tr w:rsidR="00CF4227" w:rsidRPr="00E30AF0" w14:paraId="3014E1B7" w14:textId="77777777" w:rsidTr="3617C4E2">
              <w:trPr>
                <w:trHeight w:val="765"/>
                <w:jc w:val="center"/>
              </w:trPr>
              <w:tc>
                <w:tcPr>
                  <w:tcW w:w="1446" w:type="dxa"/>
                  <w:vAlign w:val="center"/>
                  <w:hideMark/>
                </w:tcPr>
                <w:p w14:paraId="33624C85" w14:textId="77777777" w:rsidR="005262B9" w:rsidRPr="00E30AF0" w:rsidRDefault="005262B9" w:rsidP="00CF4227">
                  <w:pPr>
                    <w:pStyle w:val="CalendarText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E30AF0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Sun</w:t>
                  </w:r>
                </w:p>
              </w:tc>
              <w:tc>
                <w:tcPr>
                  <w:tcW w:w="1446" w:type="dxa"/>
                  <w:vAlign w:val="center"/>
                  <w:hideMark/>
                </w:tcPr>
                <w:p w14:paraId="5D1E64E7" w14:textId="77777777" w:rsidR="005262B9" w:rsidRPr="00E30AF0" w:rsidRDefault="005262B9" w:rsidP="00CF4227">
                  <w:pPr>
                    <w:pStyle w:val="CalendarText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E30AF0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Mon</w:t>
                  </w:r>
                </w:p>
              </w:tc>
              <w:tc>
                <w:tcPr>
                  <w:tcW w:w="1446" w:type="dxa"/>
                  <w:vAlign w:val="center"/>
                  <w:hideMark/>
                </w:tcPr>
                <w:p w14:paraId="7211E2E8" w14:textId="77777777" w:rsidR="005262B9" w:rsidRPr="00E30AF0" w:rsidRDefault="005262B9" w:rsidP="00CF4227">
                  <w:pPr>
                    <w:pStyle w:val="CalendarText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E30AF0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Tue</w:t>
                  </w:r>
                </w:p>
              </w:tc>
              <w:tc>
                <w:tcPr>
                  <w:tcW w:w="1446" w:type="dxa"/>
                  <w:vAlign w:val="center"/>
                  <w:hideMark/>
                </w:tcPr>
                <w:p w14:paraId="333ADB30" w14:textId="77777777" w:rsidR="005262B9" w:rsidRPr="00E30AF0" w:rsidRDefault="005262B9" w:rsidP="00CF4227">
                  <w:pPr>
                    <w:pStyle w:val="CalendarText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E30AF0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Wed</w:t>
                  </w:r>
                </w:p>
              </w:tc>
              <w:tc>
                <w:tcPr>
                  <w:tcW w:w="1446" w:type="dxa"/>
                  <w:vAlign w:val="center"/>
                  <w:hideMark/>
                </w:tcPr>
                <w:p w14:paraId="73F7927B" w14:textId="77777777" w:rsidR="005262B9" w:rsidRPr="00E30AF0" w:rsidRDefault="005262B9" w:rsidP="00CF4227">
                  <w:pPr>
                    <w:pStyle w:val="CalendarText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E30AF0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Thu</w:t>
                  </w:r>
                </w:p>
              </w:tc>
              <w:tc>
                <w:tcPr>
                  <w:tcW w:w="1446" w:type="dxa"/>
                  <w:vAlign w:val="center"/>
                  <w:hideMark/>
                </w:tcPr>
                <w:p w14:paraId="7BBB74E9" w14:textId="77777777" w:rsidR="005262B9" w:rsidRPr="00E30AF0" w:rsidRDefault="005262B9" w:rsidP="00CF4227">
                  <w:pPr>
                    <w:pStyle w:val="CalendarText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E30AF0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Fri</w:t>
                  </w:r>
                </w:p>
              </w:tc>
              <w:tc>
                <w:tcPr>
                  <w:tcW w:w="1446" w:type="dxa"/>
                  <w:vAlign w:val="center"/>
                  <w:hideMark/>
                </w:tcPr>
                <w:p w14:paraId="61811524" w14:textId="77777777" w:rsidR="005262B9" w:rsidRPr="00E30AF0" w:rsidRDefault="005262B9" w:rsidP="00CF4227">
                  <w:pPr>
                    <w:pStyle w:val="CalendarText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E30AF0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Sat</w:t>
                  </w:r>
                </w:p>
              </w:tc>
            </w:tr>
            <w:tr w:rsidR="00CF4227" w:rsidRPr="00E30AF0" w14:paraId="61CEBAA4" w14:textId="77777777" w:rsidTr="3617C4E2">
              <w:trPr>
                <w:trHeight w:val="747"/>
                <w:jc w:val="center"/>
              </w:trPr>
              <w:tc>
                <w:tcPr>
                  <w:tcW w:w="1446" w:type="dxa"/>
                </w:tcPr>
                <w:p w14:paraId="2C2408F1" w14:textId="77777777" w:rsidR="004F3D69" w:rsidRPr="00E30AF0" w:rsidRDefault="004F3D69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6" w:type="dxa"/>
                </w:tcPr>
                <w:p w14:paraId="7D77C8C2" w14:textId="77777777" w:rsidR="004F3D69" w:rsidRPr="00E30AF0" w:rsidRDefault="004F3D69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6" w:type="dxa"/>
                </w:tcPr>
                <w:p w14:paraId="775DB80E" w14:textId="77777777" w:rsidR="004F3D69" w:rsidRPr="00E30AF0" w:rsidRDefault="004F3D69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6" w:type="dxa"/>
                </w:tcPr>
                <w:p w14:paraId="616ADB68" w14:textId="77777777" w:rsidR="004F3D69" w:rsidRPr="00E30AF0" w:rsidRDefault="004F3D69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6" w:type="dxa"/>
                </w:tcPr>
                <w:p w14:paraId="5B701B64" w14:textId="77777777" w:rsidR="004F3D69" w:rsidRPr="00E30AF0" w:rsidRDefault="004F3D69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6" w:type="dxa"/>
                </w:tcPr>
                <w:p w14:paraId="76D7B9C5" w14:textId="77777777" w:rsidR="004F3D69" w:rsidRPr="00E30AF0" w:rsidRDefault="004F3D69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6" w:type="dxa"/>
                </w:tcPr>
                <w:p w14:paraId="4CFEB0BA" w14:textId="76F6D1CA" w:rsidR="004F3D69" w:rsidRPr="00E30AF0" w:rsidRDefault="004F3D69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CF4227" w:rsidRPr="00E30AF0" w14:paraId="4FEB5CF6" w14:textId="77777777" w:rsidTr="3617C4E2">
              <w:trPr>
                <w:trHeight w:val="1278"/>
                <w:jc w:val="center"/>
              </w:trPr>
              <w:tc>
                <w:tcPr>
                  <w:tcW w:w="1446" w:type="dxa"/>
                </w:tcPr>
                <w:p w14:paraId="52DB1512" w14:textId="305ED327" w:rsidR="004F3D69" w:rsidRPr="00E30AF0" w:rsidRDefault="36FF8101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  <w:r w:rsidRPr="00E30AF0">
                    <w:rPr>
                      <w:b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46" w:type="dxa"/>
                </w:tcPr>
                <w:p w14:paraId="39C4382B" w14:textId="2F6945E0" w:rsidR="004F3D69" w:rsidRPr="00E30AF0" w:rsidRDefault="36FF8101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  <w:r w:rsidRPr="00E30AF0">
                    <w:rPr>
                      <w:b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46" w:type="dxa"/>
                </w:tcPr>
                <w:p w14:paraId="37ABA14A" w14:textId="27EA93A3" w:rsidR="004F3D69" w:rsidRPr="00E30AF0" w:rsidRDefault="36FF8101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  <w:r w:rsidRPr="00E30AF0">
                    <w:rPr>
                      <w:b/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46" w:type="dxa"/>
                </w:tcPr>
                <w:p w14:paraId="4E575B4A" w14:textId="50295689" w:rsidR="004F3D69" w:rsidRPr="00E30AF0" w:rsidRDefault="36FF8101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  <w:r w:rsidRPr="00E30AF0">
                    <w:rPr>
                      <w:b/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446" w:type="dxa"/>
                </w:tcPr>
                <w:p w14:paraId="085603B2" w14:textId="0AC7B709" w:rsidR="004F3D69" w:rsidRPr="00E30AF0" w:rsidRDefault="36FF8101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  <w:r w:rsidRPr="00E30AF0">
                    <w:rPr>
                      <w:b/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446" w:type="dxa"/>
                </w:tcPr>
                <w:p w14:paraId="66D88706" w14:textId="2FC98D18" w:rsidR="004F3D69" w:rsidRPr="00E30AF0" w:rsidRDefault="36FF8101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  <w:r w:rsidRPr="00E30AF0">
                    <w:rPr>
                      <w:b/>
                      <w:bC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446" w:type="dxa"/>
                </w:tcPr>
                <w:p w14:paraId="1BC0D656" w14:textId="354D4B6F" w:rsidR="004F3D69" w:rsidRPr="00E30AF0" w:rsidRDefault="36FF8101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  <w:r w:rsidRPr="00E30AF0">
                    <w:rPr>
                      <w:b/>
                      <w:bCs/>
                      <w:sz w:val="20"/>
                      <w:szCs w:val="20"/>
                    </w:rPr>
                    <w:t>7</w:t>
                  </w:r>
                </w:p>
              </w:tc>
            </w:tr>
            <w:tr w:rsidR="00CF4227" w:rsidRPr="00E30AF0" w14:paraId="4BBC9EB9" w14:textId="77777777" w:rsidTr="3617C4E2">
              <w:trPr>
                <w:trHeight w:val="1278"/>
                <w:jc w:val="center"/>
              </w:trPr>
              <w:tc>
                <w:tcPr>
                  <w:tcW w:w="1446" w:type="dxa"/>
                </w:tcPr>
                <w:p w14:paraId="135A1A4B" w14:textId="3C79EFA3" w:rsidR="004F3D69" w:rsidRPr="00E30AF0" w:rsidRDefault="36FF8101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  <w:r w:rsidRPr="00E30AF0">
                    <w:rPr>
                      <w:b/>
                      <w:bC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446" w:type="dxa"/>
                </w:tcPr>
                <w:p w14:paraId="02AF6952" w14:textId="3DB1E1F0" w:rsidR="004F3D69" w:rsidRPr="00E30AF0" w:rsidRDefault="36FF8101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  <w:r w:rsidRPr="00E30AF0">
                    <w:rPr>
                      <w:b/>
                      <w:bCs/>
                      <w:sz w:val="20"/>
                      <w:szCs w:val="20"/>
                    </w:rPr>
                    <w:t>9</w:t>
                  </w:r>
                </w:p>
                <w:p w14:paraId="1E681980" w14:textId="27F440D9" w:rsidR="004463F2" w:rsidRPr="00E30AF0" w:rsidRDefault="004463F2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  <w:r w:rsidRPr="00E30AF0">
                    <w:rPr>
                      <w:rFonts w:ascii="Arial" w:hAnsi="Arial" w:cs="Arial"/>
                      <w:b/>
                      <w:bCs/>
                      <w:color w:val="212529"/>
                    </w:rPr>
                    <w:t>Spring 202</w:t>
                  </w:r>
                  <w:r w:rsidR="6A6548BA" w:rsidRPr="00E30AF0">
                    <w:rPr>
                      <w:rFonts w:ascii="Arial" w:hAnsi="Arial" w:cs="Arial"/>
                      <w:b/>
                      <w:bCs/>
                      <w:color w:val="212529"/>
                    </w:rPr>
                    <w:t>6</w:t>
                  </w:r>
                  <w:r w:rsidRPr="00E30AF0">
                    <w:rPr>
                      <w:rFonts w:ascii="Arial" w:hAnsi="Arial" w:cs="Arial"/>
                      <w:b/>
                      <w:bCs/>
                      <w:color w:val="212529"/>
                    </w:rPr>
                    <w:t xml:space="preserve"> registration</w:t>
                  </w:r>
                </w:p>
              </w:tc>
              <w:tc>
                <w:tcPr>
                  <w:tcW w:w="1446" w:type="dxa"/>
                </w:tcPr>
                <w:p w14:paraId="1AA70B83" w14:textId="18814188" w:rsidR="00315D20" w:rsidRPr="00E30AF0" w:rsidRDefault="7BF9482F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  <w:r w:rsidRPr="00E30AF0">
                    <w:rPr>
                      <w:b/>
                      <w:bCs/>
                      <w:sz w:val="20"/>
                      <w:szCs w:val="20"/>
                    </w:rPr>
                    <w:t>10</w:t>
                  </w:r>
                </w:p>
                <w:p w14:paraId="15715A10" w14:textId="120D3E5C" w:rsidR="004F3D69" w:rsidRPr="00E30AF0" w:rsidRDefault="004463F2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  <w:r w:rsidRPr="00E30AF0">
                    <w:rPr>
                      <w:rFonts w:ascii="Arial" w:hAnsi="Arial" w:cs="Arial"/>
                      <w:b/>
                      <w:bCs/>
                      <w:color w:val="212529"/>
                    </w:rPr>
                    <w:t>Spring 202</w:t>
                  </w:r>
                  <w:r w:rsidR="2C8FBAE6" w:rsidRPr="00E30AF0">
                    <w:rPr>
                      <w:rFonts w:ascii="Arial" w:hAnsi="Arial" w:cs="Arial"/>
                      <w:b/>
                      <w:bCs/>
                      <w:color w:val="212529"/>
                    </w:rPr>
                    <w:t>6</w:t>
                  </w:r>
                  <w:r w:rsidRPr="00E30AF0">
                    <w:rPr>
                      <w:rFonts w:ascii="Arial" w:hAnsi="Arial" w:cs="Arial"/>
                      <w:b/>
                      <w:bCs/>
                      <w:color w:val="212529"/>
                    </w:rPr>
                    <w:t xml:space="preserve"> registration</w:t>
                  </w:r>
                </w:p>
              </w:tc>
              <w:tc>
                <w:tcPr>
                  <w:tcW w:w="1446" w:type="dxa"/>
                </w:tcPr>
                <w:p w14:paraId="3898D781" w14:textId="15AB0EAE" w:rsidR="004F3D69" w:rsidRPr="00E30AF0" w:rsidRDefault="009F5D4B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  <w:r w:rsidRPr="00E30AF0">
                    <w:rPr>
                      <w:b/>
                      <w:bCs/>
                      <w:sz w:val="20"/>
                      <w:szCs w:val="20"/>
                    </w:rPr>
                    <w:t>1</w:t>
                  </w:r>
                  <w:r w:rsidR="374EEF8E" w:rsidRPr="00E30AF0">
                    <w:rPr>
                      <w:b/>
                      <w:bCs/>
                      <w:sz w:val="20"/>
                      <w:szCs w:val="20"/>
                    </w:rPr>
                    <w:t>1</w:t>
                  </w:r>
                </w:p>
                <w:p w14:paraId="5A903279" w14:textId="3CCA9A71" w:rsidR="00315D20" w:rsidRPr="00E30AF0" w:rsidRDefault="004463F2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  <w:r w:rsidRPr="00E30AF0">
                    <w:rPr>
                      <w:rFonts w:ascii="Arial" w:hAnsi="Arial" w:cs="Arial"/>
                      <w:b/>
                      <w:bCs/>
                      <w:color w:val="212529"/>
                    </w:rPr>
                    <w:t>Spring 202</w:t>
                  </w:r>
                  <w:r w:rsidR="277FBD96" w:rsidRPr="00E30AF0">
                    <w:rPr>
                      <w:rFonts w:ascii="Arial" w:hAnsi="Arial" w:cs="Arial"/>
                      <w:b/>
                      <w:bCs/>
                      <w:color w:val="212529"/>
                    </w:rPr>
                    <w:t>6</w:t>
                  </w:r>
                  <w:r w:rsidRPr="00E30AF0">
                    <w:rPr>
                      <w:rFonts w:ascii="Arial" w:hAnsi="Arial" w:cs="Arial"/>
                      <w:b/>
                      <w:bCs/>
                      <w:color w:val="212529"/>
                    </w:rPr>
                    <w:t xml:space="preserve"> registration</w:t>
                  </w:r>
                </w:p>
              </w:tc>
              <w:tc>
                <w:tcPr>
                  <w:tcW w:w="1446" w:type="dxa"/>
                </w:tcPr>
                <w:p w14:paraId="68ED3827" w14:textId="263F0B72" w:rsidR="004F3D69" w:rsidRPr="00E30AF0" w:rsidRDefault="009F5D4B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  <w:r w:rsidRPr="00E30AF0">
                    <w:rPr>
                      <w:b/>
                      <w:bCs/>
                      <w:sz w:val="20"/>
                      <w:szCs w:val="20"/>
                    </w:rPr>
                    <w:t>1</w:t>
                  </w:r>
                  <w:r w:rsidR="19D9E66E" w:rsidRPr="00E30AF0">
                    <w:rPr>
                      <w:b/>
                      <w:bCs/>
                      <w:sz w:val="20"/>
                      <w:szCs w:val="20"/>
                    </w:rPr>
                    <w:t>2</w:t>
                  </w:r>
                </w:p>
                <w:p w14:paraId="6F901518" w14:textId="4C2A8E63" w:rsidR="00315D20" w:rsidRPr="00E30AF0" w:rsidRDefault="004463F2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  <w:r w:rsidRPr="00E30AF0">
                    <w:rPr>
                      <w:rFonts w:ascii="Arial" w:hAnsi="Arial" w:cs="Arial"/>
                      <w:b/>
                      <w:bCs/>
                      <w:color w:val="212529"/>
                    </w:rPr>
                    <w:t>Spring 202</w:t>
                  </w:r>
                  <w:r w:rsidR="35E85E64" w:rsidRPr="00E30AF0">
                    <w:rPr>
                      <w:rFonts w:ascii="Arial" w:hAnsi="Arial" w:cs="Arial"/>
                      <w:b/>
                      <w:bCs/>
                      <w:color w:val="212529"/>
                    </w:rPr>
                    <w:t>6</w:t>
                  </w:r>
                  <w:r w:rsidRPr="00E30AF0">
                    <w:rPr>
                      <w:rFonts w:ascii="Arial" w:hAnsi="Arial" w:cs="Arial"/>
                      <w:b/>
                      <w:bCs/>
                      <w:color w:val="212529"/>
                    </w:rPr>
                    <w:t xml:space="preserve"> registration</w:t>
                  </w:r>
                </w:p>
              </w:tc>
              <w:tc>
                <w:tcPr>
                  <w:tcW w:w="1446" w:type="dxa"/>
                </w:tcPr>
                <w:p w14:paraId="05862D43" w14:textId="7956965C" w:rsidR="004F3D69" w:rsidRPr="00E30AF0" w:rsidRDefault="009F5D4B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  <w:r w:rsidRPr="00E30AF0">
                    <w:rPr>
                      <w:b/>
                      <w:bCs/>
                      <w:sz w:val="20"/>
                      <w:szCs w:val="20"/>
                    </w:rPr>
                    <w:t>1</w:t>
                  </w:r>
                  <w:r w:rsidR="27046613" w:rsidRPr="00E30AF0">
                    <w:rPr>
                      <w:b/>
                      <w:bCs/>
                      <w:sz w:val="20"/>
                      <w:szCs w:val="20"/>
                    </w:rPr>
                    <w:t>3</w:t>
                  </w:r>
                </w:p>
                <w:p w14:paraId="07831A6A" w14:textId="2908C7E8" w:rsidR="004463F2" w:rsidRPr="00E30AF0" w:rsidRDefault="3F661D54" w:rsidP="3617C4E2">
                  <w:pPr>
                    <w:pStyle w:val="CalendarText"/>
                    <w:rPr>
                      <w:rFonts w:ascii="Arial" w:hAnsi="Arial" w:cs="Arial"/>
                      <w:b/>
                      <w:bCs/>
                      <w:color w:val="212529"/>
                    </w:rPr>
                  </w:pPr>
                  <w:r w:rsidRPr="00E30AF0">
                    <w:rPr>
                      <w:rFonts w:ascii="Arial" w:hAnsi="Arial" w:cs="Arial"/>
                      <w:b/>
                      <w:bCs/>
                      <w:color w:val="212529"/>
                    </w:rPr>
                    <w:t>Family day – Institution closed</w:t>
                  </w:r>
                </w:p>
              </w:tc>
              <w:tc>
                <w:tcPr>
                  <w:tcW w:w="1446" w:type="dxa"/>
                </w:tcPr>
                <w:p w14:paraId="4B991B64" w14:textId="1D2CFC17" w:rsidR="004F3D69" w:rsidRPr="00E30AF0" w:rsidRDefault="009F5D4B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  <w:r w:rsidRPr="00E30AF0">
                    <w:rPr>
                      <w:b/>
                      <w:bCs/>
                      <w:sz w:val="20"/>
                      <w:szCs w:val="20"/>
                    </w:rPr>
                    <w:t>1</w:t>
                  </w:r>
                  <w:r w:rsidR="095EDD35" w:rsidRPr="00E30AF0">
                    <w:rPr>
                      <w:b/>
                      <w:bCs/>
                      <w:sz w:val="20"/>
                      <w:szCs w:val="20"/>
                    </w:rPr>
                    <w:t>4</w:t>
                  </w:r>
                </w:p>
              </w:tc>
            </w:tr>
            <w:tr w:rsidR="00CF4227" w:rsidRPr="00E30AF0" w14:paraId="62DE848C" w14:textId="77777777" w:rsidTr="3617C4E2">
              <w:trPr>
                <w:trHeight w:val="1278"/>
                <w:jc w:val="center"/>
              </w:trPr>
              <w:tc>
                <w:tcPr>
                  <w:tcW w:w="1446" w:type="dxa"/>
                </w:tcPr>
                <w:p w14:paraId="1E21FF6B" w14:textId="47FAF2AA" w:rsidR="004F3D69" w:rsidRPr="00E30AF0" w:rsidRDefault="009F5D4B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  <w:r w:rsidRPr="00E30AF0">
                    <w:rPr>
                      <w:b/>
                      <w:bCs/>
                      <w:sz w:val="20"/>
                      <w:szCs w:val="20"/>
                    </w:rPr>
                    <w:t>1</w:t>
                  </w:r>
                  <w:r w:rsidR="0CC86C79" w:rsidRPr="00E30AF0">
                    <w:rPr>
                      <w:b/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446" w:type="dxa"/>
                </w:tcPr>
                <w:p w14:paraId="1950680B" w14:textId="4E479854" w:rsidR="004F3D69" w:rsidRPr="00E30AF0" w:rsidRDefault="0CC86C79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  <w:r w:rsidRPr="00E30AF0">
                    <w:rPr>
                      <w:b/>
                      <w:bCs/>
                      <w:sz w:val="20"/>
                      <w:szCs w:val="20"/>
                    </w:rPr>
                    <w:t>16</w:t>
                  </w:r>
                </w:p>
                <w:p w14:paraId="19C65572" w14:textId="77777777" w:rsidR="004463F2" w:rsidRPr="00E30AF0" w:rsidRDefault="262C898B" w:rsidP="3617C4E2">
                  <w:pPr>
                    <w:jc w:val="center"/>
                    <w:rPr>
                      <w:b/>
                      <w:bCs/>
                    </w:rPr>
                  </w:pPr>
                  <w:r w:rsidRPr="00E30AF0">
                    <w:rPr>
                      <w:b/>
                      <w:bCs/>
                    </w:rPr>
                    <w:t>Mid Semester Break</w:t>
                  </w:r>
                </w:p>
                <w:p w14:paraId="3CB41C01" w14:textId="77777777" w:rsidR="004463F2" w:rsidRPr="00E30AF0" w:rsidRDefault="004463F2" w:rsidP="3617C4E2">
                  <w:pPr>
                    <w:pStyle w:val="CalendarText"/>
                    <w:rPr>
                      <w:rFonts w:ascii="Arial" w:hAnsi="Arial" w:cs="Arial"/>
                      <w:b/>
                      <w:bCs/>
                      <w:color w:val="212529"/>
                    </w:rPr>
                  </w:pPr>
                </w:p>
              </w:tc>
              <w:tc>
                <w:tcPr>
                  <w:tcW w:w="1446" w:type="dxa"/>
                </w:tcPr>
                <w:p w14:paraId="64A31A11" w14:textId="053960E3" w:rsidR="00533A43" w:rsidRPr="00E30AF0" w:rsidRDefault="009F5D4B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  <w:r w:rsidRPr="00E30AF0">
                    <w:rPr>
                      <w:b/>
                      <w:bCs/>
                      <w:sz w:val="20"/>
                      <w:szCs w:val="20"/>
                    </w:rPr>
                    <w:t>1</w:t>
                  </w:r>
                  <w:r w:rsidR="5E239C89" w:rsidRPr="00E30AF0">
                    <w:rPr>
                      <w:b/>
                      <w:bCs/>
                      <w:sz w:val="20"/>
                      <w:szCs w:val="20"/>
                    </w:rPr>
                    <w:t>7</w:t>
                  </w:r>
                </w:p>
                <w:p w14:paraId="602BF7DC" w14:textId="77777777" w:rsidR="004F3D69" w:rsidRPr="00E30AF0" w:rsidRDefault="00533A43" w:rsidP="00533A43">
                  <w:pPr>
                    <w:jc w:val="center"/>
                    <w:rPr>
                      <w:b/>
                      <w:bCs/>
                    </w:rPr>
                  </w:pPr>
                  <w:r w:rsidRPr="00E30AF0">
                    <w:rPr>
                      <w:b/>
                      <w:bCs/>
                    </w:rPr>
                    <w:t>Mid Semester Break</w:t>
                  </w:r>
                </w:p>
              </w:tc>
              <w:tc>
                <w:tcPr>
                  <w:tcW w:w="1446" w:type="dxa"/>
                </w:tcPr>
                <w:p w14:paraId="11D08C2A" w14:textId="0304B2F6" w:rsidR="004F3D69" w:rsidRPr="00E30AF0" w:rsidRDefault="009F5D4B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  <w:r w:rsidRPr="00E30AF0">
                    <w:rPr>
                      <w:b/>
                      <w:bCs/>
                      <w:sz w:val="20"/>
                      <w:szCs w:val="20"/>
                    </w:rPr>
                    <w:t>1</w:t>
                  </w:r>
                  <w:r w:rsidR="77AA0B4C" w:rsidRPr="00E30AF0">
                    <w:rPr>
                      <w:b/>
                      <w:bCs/>
                      <w:sz w:val="20"/>
                      <w:szCs w:val="20"/>
                    </w:rPr>
                    <w:t>8</w:t>
                  </w:r>
                </w:p>
                <w:p w14:paraId="089DE78D" w14:textId="77777777" w:rsidR="00533A43" w:rsidRPr="00E30AF0" w:rsidRDefault="34E153D2" w:rsidP="3617C4E2">
                  <w:pPr>
                    <w:pStyle w:val="CalendarText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E30AF0">
                    <w:rPr>
                      <w:b/>
                      <w:bCs/>
                      <w:sz w:val="22"/>
                    </w:rPr>
                    <w:t>Mid Semester Break</w:t>
                  </w:r>
                </w:p>
              </w:tc>
              <w:tc>
                <w:tcPr>
                  <w:tcW w:w="1446" w:type="dxa"/>
                </w:tcPr>
                <w:p w14:paraId="2CC8B9DB" w14:textId="11CA4160" w:rsidR="00533A43" w:rsidRPr="00E30AF0" w:rsidRDefault="63F89C00" w:rsidP="3617C4E2">
                  <w:pPr>
                    <w:pStyle w:val="CalendarText"/>
                    <w:rPr>
                      <w:b/>
                      <w:bCs/>
                    </w:rPr>
                  </w:pPr>
                  <w:r w:rsidRPr="00E30AF0">
                    <w:rPr>
                      <w:b/>
                      <w:bCs/>
                    </w:rPr>
                    <w:t>19</w:t>
                  </w:r>
                </w:p>
                <w:p w14:paraId="2B8ED1CA" w14:textId="77777777" w:rsidR="00533A43" w:rsidRPr="00E30AF0" w:rsidRDefault="34E153D2" w:rsidP="3617C4E2">
                  <w:pPr>
                    <w:pStyle w:val="CalendarText"/>
                    <w:rPr>
                      <w:b/>
                      <w:bCs/>
                    </w:rPr>
                  </w:pPr>
                  <w:r w:rsidRPr="00E30AF0">
                    <w:rPr>
                      <w:b/>
                      <w:bCs/>
                      <w:sz w:val="22"/>
                    </w:rPr>
                    <w:t>Mid Semester Break</w:t>
                  </w:r>
                </w:p>
              </w:tc>
              <w:tc>
                <w:tcPr>
                  <w:tcW w:w="1446" w:type="dxa"/>
                </w:tcPr>
                <w:p w14:paraId="2112F3F3" w14:textId="5AA09A09" w:rsidR="004F3D69" w:rsidRPr="00E30AF0" w:rsidRDefault="009F5D4B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  <w:r w:rsidRPr="00E30AF0">
                    <w:rPr>
                      <w:b/>
                      <w:bCs/>
                      <w:sz w:val="20"/>
                      <w:szCs w:val="20"/>
                    </w:rPr>
                    <w:t>2</w:t>
                  </w:r>
                  <w:r w:rsidR="5D508759" w:rsidRPr="00E30AF0">
                    <w:rPr>
                      <w:b/>
                      <w:bCs/>
                      <w:sz w:val="20"/>
                      <w:szCs w:val="20"/>
                    </w:rPr>
                    <w:t>0</w:t>
                  </w:r>
                </w:p>
                <w:p w14:paraId="6F256247" w14:textId="77777777" w:rsidR="00533A43" w:rsidRPr="00E30AF0" w:rsidRDefault="34E153D2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  <w:r w:rsidRPr="00E30AF0">
                    <w:rPr>
                      <w:b/>
                      <w:bCs/>
                      <w:sz w:val="22"/>
                    </w:rPr>
                    <w:t>Mid Semester Break</w:t>
                  </w:r>
                </w:p>
              </w:tc>
              <w:tc>
                <w:tcPr>
                  <w:tcW w:w="1446" w:type="dxa"/>
                </w:tcPr>
                <w:p w14:paraId="0838360E" w14:textId="0ACB94C3" w:rsidR="004F3D69" w:rsidRPr="00E30AF0" w:rsidRDefault="009F5D4B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  <w:r w:rsidRPr="00E30AF0">
                    <w:rPr>
                      <w:b/>
                      <w:bCs/>
                      <w:sz w:val="20"/>
                      <w:szCs w:val="20"/>
                    </w:rPr>
                    <w:t>2</w:t>
                  </w:r>
                  <w:r w:rsidR="3C79C94D" w:rsidRPr="00E30AF0">
                    <w:rPr>
                      <w:b/>
                      <w:bCs/>
                      <w:sz w:val="20"/>
                      <w:szCs w:val="20"/>
                    </w:rPr>
                    <w:t>1</w:t>
                  </w:r>
                </w:p>
                <w:p w14:paraId="6F7E7F17" w14:textId="77777777" w:rsidR="00533A43" w:rsidRPr="00E30AF0" w:rsidRDefault="00533A43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CF4227" w:rsidRPr="00E30AF0" w14:paraId="4118F395" w14:textId="77777777" w:rsidTr="3617C4E2">
              <w:trPr>
                <w:trHeight w:val="1278"/>
                <w:jc w:val="center"/>
              </w:trPr>
              <w:tc>
                <w:tcPr>
                  <w:tcW w:w="1446" w:type="dxa"/>
                </w:tcPr>
                <w:p w14:paraId="0D8FDDFB" w14:textId="2D4FEDD7" w:rsidR="004F3D69" w:rsidRPr="00E30AF0" w:rsidRDefault="009F5D4B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  <w:r w:rsidRPr="00E30AF0">
                    <w:rPr>
                      <w:b/>
                      <w:bCs/>
                      <w:sz w:val="20"/>
                      <w:szCs w:val="20"/>
                    </w:rPr>
                    <w:t>2</w:t>
                  </w:r>
                  <w:r w:rsidR="40F54E4B" w:rsidRPr="00E30AF0">
                    <w:rPr>
                      <w:b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46" w:type="dxa"/>
                </w:tcPr>
                <w:p w14:paraId="6343A7F8" w14:textId="74008BF3" w:rsidR="004F3D69" w:rsidRPr="00E30AF0" w:rsidRDefault="009F5D4B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  <w:r w:rsidRPr="00E30AF0">
                    <w:rPr>
                      <w:b/>
                      <w:bCs/>
                      <w:sz w:val="20"/>
                      <w:szCs w:val="20"/>
                    </w:rPr>
                    <w:t>2</w:t>
                  </w:r>
                  <w:r w:rsidR="62A656EC" w:rsidRPr="00E30AF0">
                    <w:rPr>
                      <w:b/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46" w:type="dxa"/>
                </w:tcPr>
                <w:p w14:paraId="3222357F" w14:textId="5F5B246E" w:rsidR="004F3D69" w:rsidRPr="00E30AF0" w:rsidRDefault="009F5D4B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  <w:r w:rsidRPr="00E30AF0">
                    <w:rPr>
                      <w:b/>
                      <w:bCs/>
                      <w:sz w:val="20"/>
                      <w:szCs w:val="20"/>
                    </w:rPr>
                    <w:t>2</w:t>
                  </w:r>
                  <w:r w:rsidR="2A0F37BD" w:rsidRPr="00E30AF0">
                    <w:rPr>
                      <w:b/>
                      <w:bCs/>
                      <w:sz w:val="20"/>
                      <w:szCs w:val="20"/>
                    </w:rPr>
                    <w:t>4</w:t>
                  </w:r>
                </w:p>
                <w:p w14:paraId="46AB4232" w14:textId="661356D4" w:rsidR="004F3D69" w:rsidRPr="00E30AF0" w:rsidRDefault="400B8966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  <w:r w:rsidRPr="00E30AF0">
                    <w:rPr>
                      <w:rFonts w:ascii="Arial" w:hAnsi="Arial" w:cs="Arial"/>
                      <w:b/>
                      <w:bCs/>
                      <w:color w:val="212529"/>
                    </w:rPr>
                    <w:t>Winter 2026 Convocation</w:t>
                  </w:r>
                </w:p>
                <w:p w14:paraId="358FC15E" w14:textId="169ED62D" w:rsidR="004F3D69" w:rsidRPr="00E30AF0" w:rsidRDefault="004F3D69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6" w:type="dxa"/>
                </w:tcPr>
                <w:p w14:paraId="66F9F8AE" w14:textId="127BEE20" w:rsidR="004F3D69" w:rsidRPr="00E30AF0" w:rsidRDefault="009F5D4B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  <w:r w:rsidRPr="00E30AF0">
                    <w:rPr>
                      <w:b/>
                      <w:bCs/>
                      <w:sz w:val="20"/>
                      <w:szCs w:val="20"/>
                    </w:rPr>
                    <w:t>2</w:t>
                  </w:r>
                  <w:r w:rsidR="0685C731" w:rsidRPr="00E30AF0">
                    <w:rPr>
                      <w:b/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446" w:type="dxa"/>
                </w:tcPr>
                <w:p w14:paraId="1EC61AA2" w14:textId="1AE5733E" w:rsidR="004F3D69" w:rsidRPr="00E30AF0" w:rsidRDefault="009F5D4B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  <w:r w:rsidRPr="00E30AF0">
                    <w:rPr>
                      <w:b/>
                      <w:bCs/>
                      <w:sz w:val="20"/>
                      <w:szCs w:val="20"/>
                    </w:rPr>
                    <w:t>2</w:t>
                  </w:r>
                  <w:r w:rsidR="4515887A" w:rsidRPr="00E30AF0">
                    <w:rPr>
                      <w:b/>
                      <w:bCs/>
                      <w:sz w:val="20"/>
                      <w:szCs w:val="20"/>
                    </w:rPr>
                    <w:t>6</w:t>
                  </w:r>
                </w:p>
                <w:p w14:paraId="30F87026" w14:textId="0DD55618" w:rsidR="004463F2" w:rsidRPr="00E30AF0" w:rsidRDefault="004463F2" w:rsidP="3617C4E2">
                  <w:pPr>
                    <w:pStyle w:val="CalendarText"/>
                    <w:rPr>
                      <w:rFonts w:ascii="Arial" w:hAnsi="Arial" w:cs="Arial"/>
                      <w:b/>
                      <w:bCs/>
                      <w:color w:val="212529"/>
                    </w:rPr>
                  </w:pPr>
                </w:p>
              </w:tc>
              <w:tc>
                <w:tcPr>
                  <w:tcW w:w="1446" w:type="dxa"/>
                </w:tcPr>
                <w:p w14:paraId="45F33D98" w14:textId="4461D615" w:rsidR="004F3D69" w:rsidRPr="00E30AF0" w:rsidRDefault="009F5D4B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  <w:r w:rsidRPr="00E30AF0">
                    <w:rPr>
                      <w:b/>
                      <w:bCs/>
                      <w:sz w:val="20"/>
                      <w:szCs w:val="20"/>
                    </w:rPr>
                    <w:t>2</w:t>
                  </w:r>
                  <w:r w:rsidR="7978C6F3" w:rsidRPr="00E30AF0">
                    <w:rPr>
                      <w:b/>
                      <w:bC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446" w:type="dxa"/>
                </w:tcPr>
                <w:p w14:paraId="1F8EB741" w14:textId="2FB9105F" w:rsidR="004F3D69" w:rsidRPr="00E30AF0" w:rsidRDefault="7978C6F3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  <w:r w:rsidRPr="00E30AF0">
                    <w:rPr>
                      <w:b/>
                      <w:bCs/>
                      <w:sz w:val="20"/>
                      <w:szCs w:val="20"/>
                    </w:rPr>
                    <w:t>28</w:t>
                  </w:r>
                </w:p>
              </w:tc>
            </w:tr>
            <w:tr w:rsidR="00CF4227" w:rsidRPr="00E30AF0" w14:paraId="0F9F6D53" w14:textId="77777777" w:rsidTr="3617C4E2">
              <w:trPr>
                <w:trHeight w:val="907"/>
                <w:jc w:val="center"/>
              </w:trPr>
              <w:tc>
                <w:tcPr>
                  <w:tcW w:w="1446" w:type="dxa"/>
                </w:tcPr>
                <w:p w14:paraId="75457317" w14:textId="77777777" w:rsidR="009F5D4B" w:rsidRPr="00E30AF0" w:rsidRDefault="009F5D4B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6" w:type="dxa"/>
                </w:tcPr>
                <w:p w14:paraId="045D4301" w14:textId="77777777" w:rsidR="009F5D4B" w:rsidRPr="00E30AF0" w:rsidRDefault="009F5D4B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6" w:type="dxa"/>
                </w:tcPr>
                <w:p w14:paraId="08E02468" w14:textId="77777777" w:rsidR="009F5D4B" w:rsidRPr="00E30AF0" w:rsidRDefault="009F5D4B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6" w:type="dxa"/>
                </w:tcPr>
                <w:p w14:paraId="19E14F40" w14:textId="77777777" w:rsidR="009F5D4B" w:rsidRPr="00E30AF0" w:rsidRDefault="009F5D4B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6" w:type="dxa"/>
                </w:tcPr>
                <w:p w14:paraId="73A9F6D4" w14:textId="77777777" w:rsidR="009F5D4B" w:rsidRPr="00E30AF0" w:rsidRDefault="009F5D4B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6" w:type="dxa"/>
                </w:tcPr>
                <w:p w14:paraId="5A6F2624" w14:textId="77777777" w:rsidR="009F5D4B" w:rsidRPr="00E30AF0" w:rsidRDefault="009F5D4B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6" w:type="dxa"/>
                </w:tcPr>
                <w:p w14:paraId="7517081E" w14:textId="77777777" w:rsidR="009F5D4B" w:rsidRPr="00E30AF0" w:rsidRDefault="009F5D4B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7231B788" w14:textId="77777777" w:rsidR="005262B9" w:rsidRPr="00E30AF0" w:rsidRDefault="005262B9" w:rsidP="3617C4E2">
            <w:pPr>
              <w:pStyle w:val="CalendarText"/>
              <w:rPr>
                <w:b/>
                <w:bCs/>
                <w:sz w:val="20"/>
                <w:szCs w:val="20"/>
              </w:rPr>
            </w:pPr>
          </w:p>
        </w:tc>
      </w:tr>
      <w:tr w:rsidR="00CF4227" w:rsidRPr="00E30AF0" w14:paraId="6C1116B6" w14:textId="77777777" w:rsidTr="3617C4E2">
        <w:trPr>
          <w:tblCellSpacing w:w="0" w:type="dxa"/>
          <w:jc w:val="center"/>
        </w:trPr>
        <w:tc>
          <w:tcPr>
            <w:tcW w:w="10244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8F63DE" w14:textId="77777777" w:rsidR="00CF4227" w:rsidRPr="00E30AF0" w:rsidRDefault="00CF4227" w:rsidP="3617C4E2">
            <w:pPr>
              <w:pStyle w:val="CalendarText"/>
              <w:rPr>
                <w:b/>
                <w:bCs/>
                <w:sz w:val="24"/>
                <w:szCs w:val="24"/>
              </w:rPr>
            </w:pPr>
          </w:p>
          <w:p w14:paraId="10F724C7" w14:textId="77777777" w:rsidR="00CF4227" w:rsidRPr="00E30AF0" w:rsidRDefault="00CF4227" w:rsidP="3617C4E2">
            <w:pPr>
              <w:pStyle w:val="CalendarText"/>
              <w:rPr>
                <w:b/>
                <w:bCs/>
                <w:sz w:val="24"/>
                <w:szCs w:val="24"/>
              </w:rPr>
            </w:pPr>
          </w:p>
          <w:p w14:paraId="744A93B2" w14:textId="77777777" w:rsidR="00CF4227" w:rsidRPr="00E30AF0" w:rsidRDefault="00CF4227" w:rsidP="3617C4E2">
            <w:pPr>
              <w:pStyle w:val="CalendarText"/>
              <w:rPr>
                <w:b/>
                <w:bCs/>
                <w:sz w:val="24"/>
                <w:szCs w:val="24"/>
              </w:rPr>
            </w:pPr>
          </w:p>
        </w:tc>
      </w:tr>
      <w:tr w:rsidR="00CF4227" w:rsidRPr="00E30AF0" w14:paraId="5200A3F8" w14:textId="77777777" w:rsidTr="3617C4E2">
        <w:trPr>
          <w:tblCellSpacing w:w="0" w:type="dxa"/>
          <w:jc w:val="center"/>
        </w:trPr>
        <w:tc>
          <w:tcPr>
            <w:tcW w:w="10244" w:type="dxa"/>
            <w:gridSpan w:val="10"/>
            <w:vAlign w:val="center"/>
            <w:hideMark/>
          </w:tcPr>
          <w:p w14:paraId="66A1387B" w14:textId="77777777" w:rsidR="005262B9" w:rsidRPr="00E30AF0" w:rsidRDefault="005262B9" w:rsidP="3617C4E2">
            <w:pPr>
              <w:pStyle w:val="CalendarText"/>
              <w:rPr>
                <w:b/>
                <w:bCs/>
                <w:sz w:val="20"/>
                <w:szCs w:val="20"/>
              </w:rPr>
            </w:pPr>
          </w:p>
        </w:tc>
      </w:tr>
      <w:tr w:rsidR="00CF4227" w:rsidRPr="00E30AF0" w14:paraId="61768B0E" w14:textId="77777777" w:rsidTr="3617C4E2">
        <w:trPr>
          <w:gridAfter w:val="8"/>
          <w:wAfter w:w="9365" w:type="dxa"/>
          <w:tblCellSpacing w:w="0" w:type="dxa"/>
          <w:jc w:val="center"/>
        </w:trPr>
        <w:tc>
          <w:tcPr>
            <w:tcW w:w="87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9F4066" w14:textId="77777777" w:rsidR="005262B9" w:rsidRPr="00E30AF0" w:rsidRDefault="004463F2" w:rsidP="00CF4227">
            <w:pPr>
              <w:pStyle w:val="CalendarText"/>
              <w:rPr>
                <w:rFonts w:cstheme="minorHAnsi"/>
                <w:b/>
                <w:bCs/>
                <w:sz w:val="24"/>
                <w:szCs w:val="24"/>
              </w:rPr>
            </w:pPr>
            <w:r w:rsidRPr="00E30AF0">
              <w:rPr>
                <w:rFonts w:cstheme="minorHAnsi"/>
                <w:b/>
                <w:bCs/>
                <w:sz w:val="24"/>
                <w:szCs w:val="24"/>
              </w:rPr>
              <w:t>March</w:t>
            </w:r>
          </w:p>
        </w:tc>
      </w:tr>
      <w:tr w:rsidR="0023710D" w:rsidRPr="00E30AF0" w14:paraId="44C800AF" w14:textId="77777777" w:rsidTr="3617C4E2">
        <w:trPr>
          <w:trHeight w:val="9735"/>
          <w:tblCellSpacing w:w="0" w:type="dxa"/>
          <w:jc w:val="center"/>
        </w:trPr>
        <w:tc>
          <w:tcPr>
            <w:tcW w:w="10244" w:type="dxa"/>
            <w:gridSpan w:val="10"/>
            <w:vAlign w:val="center"/>
            <w:hideMark/>
          </w:tcPr>
          <w:tbl>
            <w:tblPr>
              <w:tblW w:w="10122" w:type="dxa"/>
              <w:jc w:val="center"/>
              <w:tblBorders>
                <w:top w:val="single" w:sz="18" w:space="0" w:color="000000" w:themeColor="text1"/>
                <w:left w:val="single" w:sz="18" w:space="0" w:color="000000" w:themeColor="text1"/>
                <w:bottom w:val="single" w:sz="18" w:space="0" w:color="000000" w:themeColor="text1"/>
                <w:right w:val="single" w:sz="18" w:space="0" w:color="000000" w:themeColor="text1"/>
                <w:insideH w:val="single" w:sz="6" w:space="0" w:color="000000" w:themeColor="text1"/>
                <w:insideV w:val="single" w:sz="6" w:space="0" w:color="000000" w:themeColor="text1"/>
              </w:tblBorders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446"/>
              <w:gridCol w:w="1446"/>
              <w:gridCol w:w="1446"/>
              <w:gridCol w:w="1446"/>
              <w:gridCol w:w="1446"/>
              <w:gridCol w:w="1446"/>
              <w:gridCol w:w="1446"/>
            </w:tblGrid>
            <w:tr w:rsidR="0023710D" w:rsidRPr="00E30AF0" w14:paraId="75647FE5" w14:textId="77777777" w:rsidTr="3617C4E2">
              <w:trPr>
                <w:trHeight w:val="765"/>
                <w:jc w:val="center"/>
              </w:trPr>
              <w:tc>
                <w:tcPr>
                  <w:tcW w:w="1446" w:type="dxa"/>
                  <w:vAlign w:val="center"/>
                  <w:hideMark/>
                </w:tcPr>
                <w:p w14:paraId="1BC1779F" w14:textId="77777777" w:rsidR="0023710D" w:rsidRPr="00E30AF0" w:rsidRDefault="0023710D" w:rsidP="00051109">
                  <w:pPr>
                    <w:pStyle w:val="CalendarText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E30AF0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Sun</w:t>
                  </w:r>
                </w:p>
              </w:tc>
              <w:tc>
                <w:tcPr>
                  <w:tcW w:w="1446" w:type="dxa"/>
                  <w:vAlign w:val="center"/>
                  <w:hideMark/>
                </w:tcPr>
                <w:p w14:paraId="6816D8F0" w14:textId="77777777" w:rsidR="0023710D" w:rsidRPr="00E30AF0" w:rsidRDefault="0023710D" w:rsidP="00051109">
                  <w:pPr>
                    <w:pStyle w:val="CalendarText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E30AF0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Mon</w:t>
                  </w:r>
                </w:p>
              </w:tc>
              <w:tc>
                <w:tcPr>
                  <w:tcW w:w="1446" w:type="dxa"/>
                  <w:vAlign w:val="center"/>
                  <w:hideMark/>
                </w:tcPr>
                <w:p w14:paraId="4F8D68A5" w14:textId="77777777" w:rsidR="0023710D" w:rsidRPr="00E30AF0" w:rsidRDefault="0023710D" w:rsidP="00051109">
                  <w:pPr>
                    <w:pStyle w:val="CalendarText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E30AF0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Tue</w:t>
                  </w:r>
                </w:p>
              </w:tc>
              <w:tc>
                <w:tcPr>
                  <w:tcW w:w="1446" w:type="dxa"/>
                  <w:vAlign w:val="center"/>
                  <w:hideMark/>
                </w:tcPr>
                <w:p w14:paraId="7EF46CA3" w14:textId="77777777" w:rsidR="0023710D" w:rsidRPr="00E30AF0" w:rsidRDefault="0023710D" w:rsidP="00051109">
                  <w:pPr>
                    <w:pStyle w:val="CalendarText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E30AF0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Wed</w:t>
                  </w:r>
                </w:p>
              </w:tc>
              <w:tc>
                <w:tcPr>
                  <w:tcW w:w="1446" w:type="dxa"/>
                  <w:vAlign w:val="center"/>
                  <w:hideMark/>
                </w:tcPr>
                <w:p w14:paraId="01F89C3C" w14:textId="77777777" w:rsidR="0023710D" w:rsidRPr="00E30AF0" w:rsidRDefault="0023710D" w:rsidP="00051109">
                  <w:pPr>
                    <w:pStyle w:val="CalendarText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E30AF0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Thu</w:t>
                  </w:r>
                </w:p>
              </w:tc>
              <w:tc>
                <w:tcPr>
                  <w:tcW w:w="1446" w:type="dxa"/>
                  <w:vAlign w:val="center"/>
                  <w:hideMark/>
                </w:tcPr>
                <w:p w14:paraId="398E5661" w14:textId="77777777" w:rsidR="0023710D" w:rsidRPr="00E30AF0" w:rsidRDefault="0023710D" w:rsidP="00051109">
                  <w:pPr>
                    <w:pStyle w:val="CalendarText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E30AF0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Fri</w:t>
                  </w:r>
                </w:p>
              </w:tc>
              <w:tc>
                <w:tcPr>
                  <w:tcW w:w="1446" w:type="dxa"/>
                  <w:vAlign w:val="center"/>
                  <w:hideMark/>
                </w:tcPr>
                <w:p w14:paraId="2494A401" w14:textId="77777777" w:rsidR="0023710D" w:rsidRPr="00E30AF0" w:rsidRDefault="0023710D" w:rsidP="00051109">
                  <w:pPr>
                    <w:pStyle w:val="CalendarText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E30AF0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Sat</w:t>
                  </w:r>
                </w:p>
              </w:tc>
            </w:tr>
            <w:tr w:rsidR="0023710D" w:rsidRPr="00E30AF0" w14:paraId="22295613" w14:textId="77777777" w:rsidTr="3617C4E2">
              <w:trPr>
                <w:trHeight w:val="1500"/>
                <w:jc w:val="center"/>
              </w:trPr>
              <w:tc>
                <w:tcPr>
                  <w:tcW w:w="1446" w:type="dxa"/>
                </w:tcPr>
                <w:p w14:paraId="2B8B639D" w14:textId="60E4453B" w:rsidR="0023710D" w:rsidRPr="00E30AF0" w:rsidRDefault="491F0DF7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  <w:r w:rsidRPr="00E30AF0">
                    <w:rPr>
                      <w:b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46" w:type="dxa"/>
                </w:tcPr>
                <w:p w14:paraId="1D793569" w14:textId="3EF02683" w:rsidR="0023710D" w:rsidRPr="00E30AF0" w:rsidRDefault="491F0DF7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  <w:r w:rsidRPr="00E30AF0">
                    <w:rPr>
                      <w:b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46" w:type="dxa"/>
                </w:tcPr>
                <w:p w14:paraId="4E02B989" w14:textId="2A21F30D" w:rsidR="0023710D" w:rsidRPr="00E30AF0" w:rsidRDefault="491F0DF7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  <w:r w:rsidRPr="00E30AF0">
                    <w:rPr>
                      <w:b/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46" w:type="dxa"/>
                </w:tcPr>
                <w:p w14:paraId="5994A60B" w14:textId="304FFD5A" w:rsidR="0023710D" w:rsidRPr="00E30AF0" w:rsidRDefault="491F0DF7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  <w:r w:rsidRPr="00E30AF0">
                    <w:rPr>
                      <w:b/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446" w:type="dxa"/>
                </w:tcPr>
                <w:p w14:paraId="36B2D5B4" w14:textId="58222257" w:rsidR="0023710D" w:rsidRPr="00E30AF0" w:rsidRDefault="491F0DF7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  <w:r w:rsidRPr="00E30AF0">
                    <w:rPr>
                      <w:b/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446" w:type="dxa"/>
                </w:tcPr>
                <w:p w14:paraId="05BD2ED7" w14:textId="7406F8FD" w:rsidR="0023710D" w:rsidRPr="00E30AF0" w:rsidRDefault="491F0DF7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  <w:r w:rsidRPr="00E30AF0">
                    <w:rPr>
                      <w:b/>
                      <w:bC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446" w:type="dxa"/>
                </w:tcPr>
                <w:p w14:paraId="45BA966B" w14:textId="5EC36F41" w:rsidR="0023710D" w:rsidRPr="00E30AF0" w:rsidRDefault="491F0DF7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  <w:r w:rsidRPr="00E30AF0">
                    <w:rPr>
                      <w:b/>
                      <w:bCs/>
                      <w:sz w:val="20"/>
                      <w:szCs w:val="20"/>
                    </w:rPr>
                    <w:t>7</w:t>
                  </w:r>
                </w:p>
              </w:tc>
            </w:tr>
            <w:tr w:rsidR="0023710D" w:rsidRPr="00E30AF0" w14:paraId="7968AF97" w14:textId="77777777" w:rsidTr="3617C4E2">
              <w:trPr>
                <w:trHeight w:val="1278"/>
                <w:jc w:val="center"/>
              </w:trPr>
              <w:tc>
                <w:tcPr>
                  <w:tcW w:w="1446" w:type="dxa"/>
                </w:tcPr>
                <w:p w14:paraId="26D7CA28" w14:textId="5415EDD4" w:rsidR="0023710D" w:rsidRPr="00E30AF0" w:rsidRDefault="491F0DF7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  <w:r w:rsidRPr="00E30AF0">
                    <w:rPr>
                      <w:b/>
                      <w:bC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446" w:type="dxa"/>
                </w:tcPr>
                <w:p w14:paraId="3F731D4C" w14:textId="26D6B469" w:rsidR="0023710D" w:rsidRPr="00E30AF0" w:rsidRDefault="491F0DF7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  <w:r w:rsidRPr="00E30AF0">
                    <w:rPr>
                      <w:b/>
                      <w:bCs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446" w:type="dxa"/>
                </w:tcPr>
                <w:p w14:paraId="3E37D25D" w14:textId="5C768BBC" w:rsidR="0023710D" w:rsidRPr="00E30AF0" w:rsidRDefault="491F0DF7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  <w:r w:rsidRPr="00E30AF0">
                    <w:rPr>
                      <w:b/>
                      <w:bC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446" w:type="dxa"/>
                </w:tcPr>
                <w:p w14:paraId="7E8E06E2" w14:textId="3A6F7D06" w:rsidR="0023710D" w:rsidRPr="00E30AF0" w:rsidRDefault="491F0DF7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  <w:r w:rsidRPr="00E30AF0">
                    <w:rPr>
                      <w:b/>
                      <w:bCs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446" w:type="dxa"/>
                </w:tcPr>
                <w:p w14:paraId="29AB08C9" w14:textId="093E0486" w:rsidR="0023710D" w:rsidRPr="00E30AF0" w:rsidRDefault="491F0DF7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  <w:r w:rsidRPr="00E30AF0">
                    <w:rPr>
                      <w:b/>
                      <w:bCs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446" w:type="dxa"/>
                </w:tcPr>
                <w:p w14:paraId="217CC417" w14:textId="1BC84CE8" w:rsidR="0023710D" w:rsidRPr="00E30AF0" w:rsidRDefault="491F0DF7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  <w:r w:rsidRPr="00E30AF0">
                    <w:rPr>
                      <w:b/>
                      <w:bC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46" w:type="dxa"/>
                </w:tcPr>
                <w:p w14:paraId="4A7B5B41" w14:textId="6754836F" w:rsidR="0023710D" w:rsidRPr="00E30AF0" w:rsidRDefault="491F0DF7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  <w:r w:rsidRPr="00E30AF0">
                    <w:rPr>
                      <w:b/>
                      <w:bCs/>
                      <w:sz w:val="20"/>
                      <w:szCs w:val="20"/>
                    </w:rPr>
                    <w:t>14</w:t>
                  </w:r>
                </w:p>
              </w:tc>
            </w:tr>
            <w:tr w:rsidR="0023710D" w:rsidRPr="00E30AF0" w14:paraId="2951FEE4" w14:textId="77777777" w:rsidTr="3617C4E2">
              <w:trPr>
                <w:trHeight w:val="1278"/>
                <w:jc w:val="center"/>
              </w:trPr>
              <w:tc>
                <w:tcPr>
                  <w:tcW w:w="1446" w:type="dxa"/>
                </w:tcPr>
                <w:p w14:paraId="40253209" w14:textId="1E453475" w:rsidR="0023710D" w:rsidRPr="00E30AF0" w:rsidRDefault="491F0DF7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  <w:r w:rsidRPr="00E30AF0">
                    <w:rPr>
                      <w:b/>
                      <w:bCs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446" w:type="dxa"/>
                </w:tcPr>
                <w:p w14:paraId="6DFD589C" w14:textId="78E5E5F1" w:rsidR="0023710D" w:rsidRPr="00E30AF0" w:rsidRDefault="5AC7D92A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  <w:r w:rsidRPr="00E30AF0">
                    <w:rPr>
                      <w:b/>
                      <w:bCs/>
                      <w:sz w:val="20"/>
                      <w:szCs w:val="20"/>
                    </w:rPr>
                    <w:t>1</w:t>
                  </w:r>
                  <w:r w:rsidR="775882DD" w:rsidRPr="00E30AF0">
                    <w:rPr>
                      <w:b/>
                      <w:bC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446" w:type="dxa"/>
                </w:tcPr>
                <w:p w14:paraId="2B3D549B" w14:textId="6A44B022" w:rsidR="0023710D" w:rsidRPr="00E30AF0" w:rsidRDefault="5AC7D92A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  <w:r w:rsidRPr="00E30AF0">
                    <w:rPr>
                      <w:b/>
                      <w:bCs/>
                      <w:sz w:val="20"/>
                      <w:szCs w:val="20"/>
                    </w:rPr>
                    <w:t>1</w:t>
                  </w:r>
                  <w:r w:rsidR="7D74D88D" w:rsidRPr="00E30AF0">
                    <w:rPr>
                      <w:b/>
                      <w:bCs/>
                      <w:sz w:val="20"/>
                      <w:szCs w:val="20"/>
                    </w:rPr>
                    <w:t>7</w:t>
                  </w:r>
                </w:p>
                <w:p w14:paraId="6AE38291" w14:textId="77777777" w:rsidR="0023710D" w:rsidRPr="00E30AF0" w:rsidRDefault="0023710D" w:rsidP="00051109">
                  <w:pPr>
                    <w:pStyle w:val="CalendarText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E30AF0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46" w:type="dxa"/>
                </w:tcPr>
                <w:p w14:paraId="3514E0B9" w14:textId="7B1C6308" w:rsidR="0023710D" w:rsidRPr="00E30AF0" w:rsidRDefault="5AC7D92A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  <w:r w:rsidRPr="00E30AF0">
                    <w:rPr>
                      <w:b/>
                      <w:bCs/>
                      <w:sz w:val="20"/>
                      <w:szCs w:val="20"/>
                    </w:rPr>
                    <w:t>1</w:t>
                  </w:r>
                  <w:r w:rsidR="7B438118" w:rsidRPr="00E30AF0">
                    <w:rPr>
                      <w:b/>
                      <w:bCs/>
                      <w:sz w:val="20"/>
                      <w:szCs w:val="20"/>
                    </w:rPr>
                    <w:t>8</w:t>
                  </w:r>
                </w:p>
                <w:p w14:paraId="7CFDF058" w14:textId="77777777" w:rsidR="0023710D" w:rsidRPr="00E30AF0" w:rsidRDefault="0023710D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6" w:type="dxa"/>
                </w:tcPr>
                <w:p w14:paraId="05B55963" w14:textId="757BF033" w:rsidR="0023710D" w:rsidRPr="00E30AF0" w:rsidRDefault="5AC7D92A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  <w:r w:rsidRPr="00E30AF0">
                    <w:rPr>
                      <w:b/>
                      <w:bCs/>
                      <w:sz w:val="20"/>
                      <w:szCs w:val="20"/>
                    </w:rPr>
                    <w:t>1</w:t>
                  </w:r>
                  <w:r w:rsidR="57D025EF" w:rsidRPr="00E30AF0">
                    <w:rPr>
                      <w:b/>
                      <w:bCs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446" w:type="dxa"/>
                </w:tcPr>
                <w:p w14:paraId="090E5D81" w14:textId="296708F9" w:rsidR="0023710D" w:rsidRPr="00E30AF0" w:rsidRDefault="57D025EF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  <w:r w:rsidRPr="00E30AF0">
                    <w:rPr>
                      <w:b/>
                      <w:bCs/>
                      <w:sz w:val="20"/>
                      <w:szCs w:val="20"/>
                    </w:rPr>
                    <w:t>20</w:t>
                  </w:r>
                </w:p>
                <w:p w14:paraId="2F07F29E" w14:textId="77777777" w:rsidR="0023710D" w:rsidRPr="00E30AF0" w:rsidRDefault="36EB2E80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  <w:r w:rsidRPr="00E30AF0">
                    <w:rPr>
                      <w:rFonts w:ascii="Arial" w:hAnsi="Arial" w:cs="Arial"/>
                      <w:b/>
                      <w:bCs/>
                      <w:color w:val="212529"/>
                    </w:rPr>
                    <w:t>Winter withdrawal deadline </w:t>
                  </w:r>
                </w:p>
                <w:p w14:paraId="1932D347" w14:textId="67958AFD" w:rsidR="0023710D" w:rsidRPr="00E30AF0" w:rsidRDefault="0023710D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6" w:type="dxa"/>
                </w:tcPr>
                <w:p w14:paraId="4DE019FE" w14:textId="1DE6676F" w:rsidR="0023710D" w:rsidRPr="00E30AF0" w:rsidRDefault="57D025EF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  <w:r w:rsidRPr="00E30AF0">
                    <w:rPr>
                      <w:b/>
                      <w:bCs/>
                      <w:sz w:val="20"/>
                      <w:szCs w:val="20"/>
                    </w:rPr>
                    <w:t>21</w:t>
                  </w:r>
                </w:p>
              </w:tc>
            </w:tr>
            <w:tr w:rsidR="0023710D" w:rsidRPr="00E30AF0" w14:paraId="0B7BD3CB" w14:textId="77777777" w:rsidTr="3617C4E2">
              <w:trPr>
                <w:trHeight w:val="1278"/>
                <w:jc w:val="center"/>
              </w:trPr>
              <w:tc>
                <w:tcPr>
                  <w:tcW w:w="1446" w:type="dxa"/>
                </w:tcPr>
                <w:p w14:paraId="49AC2D98" w14:textId="4E68F58E" w:rsidR="0023710D" w:rsidRPr="00E30AF0" w:rsidRDefault="57D025EF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  <w:r w:rsidRPr="00E30AF0">
                    <w:rPr>
                      <w:b/>
                      <w:bCs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446" w:type="dxa"/>
                </w:tcPr>
                <w:p w14:paraId="6D5E05F8" w14:textId="78A053D2" w:rsidR="0023710D" w:rsidRPr="00E30AF0" w:rsidRDefault="57D025EF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  <w:r w:rsidRPr="00E30AF0">
                    <w:rPr>
                      <w:b/>
                      <w:bCs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446" w:type="dxa"/>
                </w:tcPr>
                <w:p w14:paraId="4B17EE8F" w14:textId="30E0270A" w:rsidR="0023710D" w:rsidRPr="00E30AF0" w:rsidRDefault="57D025EF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  <w:r w:rsidRPr="00E30AF0">
                    <w:rPr>
                      <w:b/>
                      <w:bCs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446" w:type="dxa"/>
                </w:tcPr>
                <w:p w14:paraId="7027BA57" w14:textId="7990F0A7" w:rsidR="0023710D" w:rsidRPr="00E30AF0" w:rsidRDefault="57D025EF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  <w:r w:rsidRPr="00E30AF0">
                    <w:rPr>
                      <w:b/>
                      <w:bCs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446" w:type="dxa"/>
                </w:tcPr>
                <w:p w14:paraId="3F248601" w14:textId="0B4B5395" w:rsidR="0023710D" w:rsidRPr="00E30AF0" w:rsidRDefault="57D025EF" w:rsidP="3617C4E2">
                  <w:pPr>
                    <w:pStyle w:val="CalendarText"/>
                    <w:rPr>
                      <w:b/>
                      <w:bCs/>
                    </w:rPr>
                  </w:pPr>
                  <w:r w:rsidRPr="00E30AF0">
                    <w:rPr>
                      <w:b/>
                      <w:bCs/>
                    </w:rPr>
                    <w:t>26</w:t>
                  </w:r>
                </w:p>
              </w:tc>
              <w:tc>
                <w:tcPr>
                  <w:tcW w:w="1446" w:type="dxa"/>
                </w:tcPr>
                <w:p w14:paraId="7735AB80" w14:textId="27F73450" w:rsidR="0023710D" w:rsidRPr="00E30AF0" w:rsidRDefault="57D025EF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  <w:r w:rsidRPr="00E30AF0">
                    <w:rPr>
                      <w:b/>
                      <w:bCs/>
                      <w:sz w:val="20"/>
                      <w:szCs w:val="20"/>
                    </w:rPr>
                    <w:t>2</w:t>
                  </w:r>
                  <w:r w:rsidR="5112FD99" w:rsidRPr="00E30AF0">
                    <w:rPr>
                      <w:b/>
                      <w:bC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446" w:type="dxa"/>
                </w:tcPr>
                <w:p w14:paraId="61015737" w14:textId="71BAE8DF" w:rsidR="0023710D" w:rsidRPr="00E30AF0" w:rsidRDefault="5AC7D92A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  <w:r w:rsidRPr="00E30AF0">
                    <w:rPr>
                      <w:b/>
                      <w:bCs/>
                      <w:sz w:val="20"/>
                      <w:szCs w:val="20"/>
                    </w:rPr>
                    <w:t>2</w:t>
                  </w:r>
                  <w:r w:rsidR="3D946BE3" w:rsidRPr="00E30AF0">
                    <w:rPr>
                      <w:b/>
                      <w:bCs/>
                      <w:sz w:val="20"/>
                      <w:szCs w:val="20"/>
                    </w:rPr>
                    <w:t>8</w:t>
                  </w:r>
                </w:p>
              </w:tc>
            </w:tr>
            <w:tr w:rsidR="0023710D" w:rsidRPr="00E30AF0" w14:paraId="280DF3D3" w14:textId="77777777" w:rsidTr="3617C4E2">
              <w:trPr>
                <w:trHeight w:val="1278"/>
                <w:jc w:val="center"/>
              </w:trPr>
              <w:tc>
                <w:tcPr>
                  <w:tcW w:w="1446" w:type="dxa"/>
                </w:tcPr>
                <w:p w14:paraId="2878BB0F" w14:textId="2C4D6205" w:rsidR="0023710D" w:rsidRPr="00E30AF0" w:rsidRDefault="3D946BE3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  <w:r w:rsidRPr="00E30AF0">
                    <w:rPr>
                      <w:b/>
                      <w:bCs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1446" w:type="dxa"/>
                </w:tcPr>
                <w:p w14:paraId="3AACFDA6" w14:textId="09F7BD3D" w:rsidR="0023710D" w:rsidRPr="00E30AF0" w:rsidRDefault="3D946BE3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  <w:r w:rsidRPr="00E30AF0">
                    <w:rPr>
                      <w:b/>
                      <w:bCs/>
                      <w:sz w:val="20"/>
                      <w:szCs w:val="20"/>
                    </w:rPr>
                    <w:t>30</w:t>
                  </w:r>
                </w:p>
                <w:p w14:paraId="198BA2EC" w14:textId="1CF6ADBD" w:rsidR="00833A16" w:rsidRPr="00E30AF0" w:rsidRDefault="2988434B" w:rsidP="3617C4E2">
                  <w:pPr>
                    <w:pStyle w:val="CalendarText"/>
                    <w:rPr>
                      <w:rFonts w:ascii="Arial" w:hAnsi="Arial" w:cs="Arial"/>
                      <w:b/>
                      <w:bCs/>
                      <w:color w:val="212529"/>
                    </w:rPr>
                  </w:pPr>
                  <w:r w:rsidRPr="00E30AF0">
                    <w:rPr>
                      <w:rFonts w:ascii="Arial" w:hAnsi="Arial" w:cs="Arial"/>
                      <w:b/>
                      <w:bCs/>
                      <w:color w:val="212529"/>
                    </w:rPr>
                    <w:t>Apply to graduate for Spring 2025 closes</w:t>
                  </w:r>
                </w:p>
              </w:tc>
              <w:tc>
                <w:tcPr>
                  <w:tcW w:w="1446" w:type="dxa"/>
                </w:tcPr>
                <w:p w14:paraId="1CF5F481" w14:textId="2C116748" w:rsidR="0023710D" w:rsidRPr="00E30AF0" w:rsidRDefault="2AA23D2F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  <w:r w:rsidRPr="00E30AF0">
                    <w:rPr>
                      <w:b/>
                      <w:bCs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1446" w:type="dxa"/>
                </w:tcPr>
                <w:p w14:paraId="16F662B8" w14:textId="77777777" w:rsidR="00833A16" w:rsidRPr="00E30AF0" w:rsidRDefault="00833A16" w:rsidP="3617C4E2">
                  <w:pPr>
                    <w:pStyle w:val="CalendarText"/>
                    <w:rPr>
                      <w:rFonts w:ascii="Arial" w:hAnsi="Arial" w:cs="Arial"/>
                      <w:b/>
                      <w:bCs/>
                      <w:color w:val="212529"/>
                    </w:rPr>
                  </w:pPr>
                </w:p>
              </w:tc>
              <w:tc>
                <w:tcPr>
                  <w:tcW w:w="1446" w:type="dxa"/>
                </w:tcPr>
                <w:p w14:paraId="0535DCCD" w14:textId="3A70FD40" w:rsidR="0023710D" w:rsidRPr="00E30AF0" w:rsidRDefault="0023710D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6" w:type="dxa"/>
                </w:tcPr>
                <w:p w14:paraId="7E646189" w14:textId="26D09FFF" w:rsidR="0023710D" w:rsidRPr="00E30AF0" w:rsidRDefault="0023710D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6" w:type="dxa"/>
                </w:tcPr>
                <w:p w14:paraId="6BFEC665" w14:textId="77CD0E7A" w:rsidR="0023710D" w:rsidRPr="00E30AF0" w:rsidRDefault="0023710D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23710D" w:rsidRPr="00E30AF0" w14:paraId="2385CD86" w14:textId="77777777" w:rsidTr="3617C4E2">
              <w:trPr>
                <w:trHeight w:val="855"/>
                <w:jc w:val="center"/>
              </w:trPr>
              <w:tc>
                <w:tcPr>
                  <w:tcW w:w="1446" w:type="dxa"/>
                </w:tcPr>
                <w:p w14:paraId="3A4FA51E" w14:textId="4E94126D" w:rsidR="0023710D" w:rsidRPr="00E30AF0" w:rsidRDefault="0023710D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6" w:type="dxa"/>
                </w:tcPr>
                <w:p w14:paraId="1C7E43F8" w14:textId="7966A694" w:rsidR="0023710D" w:rsidRPr="00E30AF0" w:rsidRDefault="0023710D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3302534B" w14:textId="62854AB5" w:rsidR="00833A16" w:rsidRPr="00E30AF0" w:rsidRDefault="00833A16" w:rsidP="3617C4E2">
                  <w:pPr>
                    <w:rPr>
                      <w:b/>
                      <w:bCs/>
                    </w:rPr>
                  </w:pPr>
                </w:p>
                <w:p w14:paraId="7B4221AF" w14:textId="77777777" w:rsidR="00833A16" w:rsidRPr="00E30AF0" w:rsidRDefault="00833A16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6" w:type="dxa"/>
                </w:tcPr>
                <w:p w14:paraId="331334AE" w14:textId="77777777" w:rsidR="0023710D" w:rsidRPr="00E30AF0" w:rsidRDefault="0023710D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6" w:type="dxa"/>
                </w:tcPr>
                <w:p w14:paraId="02D8C5AA" w14:textId="77777777" w:rsidR="0023710D" w:rsidRPr="00E30AF0" w:rsidRDefault="0023710D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6" w:type="dxa"/>
                </w:tcPr>
                <w:p w14:paraId="5123C50D" w14:textId="77777777" w:rsidR="0023710D" w:rsidRPr="00E30AF0" w:rsidRDefault="0023710D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6" w:type="dxa"/>
                </w:tcPr>
                <w:p w14:paraId="644B69B3" w14:textId="77777777" w:rsidR="0023710D" w:rsidRPr="00E30AF0" w:rsidRDefault="0023710D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6" w:type="dxa"/>
                </w:tcPr>
                <w:p w14:paraId="3C22F109" w14:textId="77777777" w:rsidR="0023710D" w:rsidRPr="00E30AF0" w:rsidRDefault="0023710D" w:rsidP="3617C4E2">
                  <w:pPr>
                    <w:pStyle w:val="CalendarTex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5F2A4CB1" w14:textId="77777777" w:rsidR="0023710D" w:rsidRPr="00E30AF0" w:rsidRDefault="0023710D" w:rsidP="3617C4E2">
            <w:pPr>
              <w:pStyle w:val="CalendarText"/>
              <w:rPr>
                <w:b/>
                <w:bCs/>
                <w:sz w:val="20"/>
                <w:szCs w:val="20"/>
              </w:rPr>
            </w:pPr>
          </w:p>
          <w:p w14:paraId="74CD1949" w14:textId="77777777" w:rsidR="004463F2" w:rsidRPr="00E30AF0" w:rsidRDefault="004463F2" w:rsidP="3617C4E2">
            <w:pPr>
              <w:pStyle w:val="CalendarText"/>
              <w:rPr>
                <w:b/>
                <w:bCs/>
                <w:sz w:val="20"/>
                <w:szCs w:val="20"/>
              </w:rPr>
            </w:pPr>
          </w:p>
          <w:p w14:paraId="7B4FF070" w14:textId="77777777" w:rsidR="004463F2" w:rsidRPr="00E30AF0" w:rsidRDefault="004463F2" w:rsidP="00051109">
            <w:pPr>
              <w:pStyle w:val="CalendarText"/>
              <w:rPr>
                <w:rFonts w:cstheme="minorHAnsi"/>
                <w:b/>
                <w:bCs/>
                <w:sz w:val="24"/>
                <w:szCs w:val="24"/>
              </w:rPr>
            </w:pPr>
            <w:r w:rsidRPr="00E30AF0">
              <w:rPr>
                <w:rFonts w:cstheme="minorHAnsi"/>
                <w:b/>
                <w:bCs/>
                <w:sz w:val="24"/>
                <w:szCs w:val="24"/>
              </w:rPr>
              <w:t>April</w:t>
            </w:r>
          </w:p>
        </w:tc>
      </w:tr>
      <w:tr w:rsidR="004463F2" w:rsidRPr="00E30AF0" w14:paraId="02F18785" w14:textId="77777777" w:rsidTr="3617C4E2">
        <w:tblPrEx>
          <w:tblCellSpacing w:w="0" w:type="nil"/>
          <w:tblBorders>
            <w:top w:val="single" w:sz="18" w:space="0" w:color="000000" w:themeColor="text1"/>
            <w:left w:val="single" w:sz="18" w:space="0" w:color="000000" w:themeColor="text1"/>
            <w:bottom w:val="single" w:sz="18" w:space="0" w:color="000000" w:themeColor="text1"/>
            <w:right w:val="single" w:sz="18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Before w:val="1"/>
          <w:gridAfter w:val="1"/>
          <w:wBefore w:w="23" w:type="dxa"/>
          <w:wAfter w:w="99" w:type="dxa"/>
          <w:trHeight w:val="1470"/>
          <w:jc w:val="center"/>
        </w:trPr>
        <w:tc>
          <w:tcPr>
            <w:tcW w:w="1446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14:paraId="47CF0720" w14:textId="77777777" w:rsidR="004463F2" w:rsidRPr="00E30AF0" w:rsidRDefault="004463F2" w:rsidP="00051109">
            <w:pPr>
              <w:pStyle w:val="CalendarText"/>
              <w:rPr>
                <w:rFonts w:cstheme="minorHAnsi"/>
                <w:b/>
                <w:bCs/>
                <w:sz w:val="20"/>
                <w:szCs w:val="20"/>
              </w:rPr>
            </w:pPr>
            <w:r w:rsidRPr="00E30AF0">
              <w:rPr>
                <w:rFonts w:cstheme="minorHAnsi"/>
                <w:b/>
                <w:bCs/>
                <w:sz w:val="20"/>
                <w:szCs w:val="20"/>
              </w:rPr>
              <w:t>Sun</w:t>
            </w:r>
          </w:p>
        </w:tc>
        <w:tc>
          <w:tcPr>
            <w:tcW w:w="144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14:paraId="6C513063" w14:textId="77777777" w:rsidR="004463F2" w:rsidRPr="00E30AF0" w:rsidRDefault="004463F2" w:rsidP="00051109">
            <w:pPr>
              <w:pStyle w:val="CalendarText"/>
              <w:rPr>
                <w:rFonts w:cstheme="minorHAnsi"/>
                <w:b/>
                <w:bCs/>
                <w:sz w:val="20"/>
                <w:szCs w:val="20"/>
              </w:rPr>
            </w:pPr>
            <w:r w:rsidRPr="00E30AF0">
              <w:rPr>
                <w:rFonts w:cstheme="minorHAnsi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144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14:paraId="01BA3709" w14:textId="77777777" w:rsidR="004463F2" w:rsidRPr="00E30AF0" w:rsidRDefault="004463F2" w:rsidP="00051109">
            <w:pPr>
              <w:pStyle w:val="CalendarText"/>
              <w:rPr>
                <w:rFonts w:cstheme="minorHAnsi"/>
                <w:b/>
                <w:bCs/>
                <w:sz w:val="20"/>
                <w:szCs w:val="20"/>
              </w:rPr>
            </w:pPr>
            <w:r w:rsidRPr="00E30AF0">
              <w:rPr>
                <w:rFonts w:cstheme="minorHAnsi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44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14:paraId="5FDE0B7D" w14:textId="77777777" w:rsidR="004463F2" w:rsidRPr="00E30AF0" w:rsidRDefault="004463F2" w:rsidP="00051109">
            <w:pPr>
              <w:pStyle w:val="CalendarText"/>
              <w:rPr>
                <w:rFonts w:cstheme="minorHAnsi"/>
                <w:b/>
                <w:bCs/>
                <w:sz w:val="20"/>
                <w:szCs w:val="20"/>
              </w:rPr>
            </w:pPr>
            <w:r w:rsidRPr="00E30AF0">
              <w:rPr>
                <w:rFonts w:cstheme="minorHAnsi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44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14:paraId="646BB598" w14:textId="77777777" w:rsidR="004463F2" w:rsidRPr="00E30AF0" w:rsidRDefault="004463F2" w:rsidP="00051109">
            <w:pPr>
              <w:pStyle w:val="CalendarText"/>
              <w:rPr>
                <w:rFonts w:cstheme="minorHAnsi"/>
                <w:b/>
                <w:bCs/>
                <w:sz w:val="20"/>
                <w:szCs w:val="20"/>
              </w:rPr>
            </w:pPr>
            <w:r w:rsidRPr="00E30AF0">
              <w:rPr>
                <w:rFonts w:cstheme="minorHAnsi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44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14:paraId="13226A61" w14:textId="77777777" w:rsidR="004463F2" w:rsidRPr="00E30AF0" w:rsidRDefault="004463F2" w:rsidP="00051109">
            <w:pPr>
              <w:pStyle w:val="CalendarText"/>
              <w:rPr>
                <w:rFonts w:cstheme="minorHAnsi"/>
                <w:b/>
                <w:bCs/>
                <w:sz w:val="20"/>
                <w:szCs w:val="20"/>
              </w:rPr>
            </w:pPr>
            <w:r w:rsidRPr="00E30AF0">
              <w:rPr>
                <w:rFonts w:cstheme="minorHAnsi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44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14:paraId="2A57BCC4" w14:textId="77777777" w:rsidR="004463F2" w:rsidRPr="00E30AF0" w:rsidRDefault="004463F2" w:rsidP="00051109">
            <w:pPr>
              <w:pStyle w:val="CalendarText"/>
              <w:rPr>
                <w:rFonts w:cstheme="minorHAnsi"/>
                <w:b/>
                <w:bCs/>
                <w:sz w:val="20"/>
                <w:szCs w:val="20"/>
              </w:rPr>
            </w:pPr>
            <w:r w:rsidRPr="00E30AF0">
              <w:rPr>
                <w:rFonts w:cstheme="minorHAnsi"/>
                <w:b/>
                <w:bCs/>
                <w:sz w:val="20"/>
                <w:szCs w:val="20"/>
              </w:rPr>
              <w:t>Sat</w:t>
            </w:r>
          </w:p>
        </w:tc>
      </w:tr>
      <w:tr w:rsidR="004463F2" w:rsidRPr="00E30AF0" w14:paraId="0B8A1B74" w14:textId="77777777" w:rsidTr="3617C4E2">
        <w:tblPrEx>
          <w:tblCellSpacing w:w="0" w:type="nil"/>
          <w:tblBorders>
            <w:top w:val="single" w:sz="18" w:space="0" w:color="000000" w:themeColor="text1"/>
            <w:left w:val="single" w:sz="18" w:space="0" w:color="000000" w:themeColor="text1"/>
            <w:bottom w:val="single" w:sz="18" w:space="0" w:color="000000" w:themeColor="text1"/>
            <w:right w:val="single" w:sz="18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Before w:val="1"/>
          <w:gridAfter w:val="1"/>
          <w:wBefore w:w="23" w:type="dxa"/>
          <w:wAfter w:w="99" w:type="dxa"/>
          <w:trHeight w:val="1635"/>
          <w:jc w:val="center"/>
        </w:trPr>
        <w:tc>
          <w:tcPr>
            <w:tcW w:w="1446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06E8A467" w14:textId="77777777" w:rsidR="004463F2" w:rsidRPr="00E30AF0" w:rsidRDefault="004463F2" w:rsidP="3617C4E2">
            <w:pPr>
              <w:pStyle w:val="CalendarTex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25F7C7E8" w14:textId="77777777" w:rsidR="004463F2" w:rsidRPr="00E30AF0" w:rsidRDefault="004463F2" w:rsidP="3617C4E2">
            <w:pPr>
              <w:pStyle w:val="CalendarTex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2DBCDA80" w14:textId="3C70967E" w:rsidR="004463F2" w:rsidRPr="00E30AF0" w:rsidRDefault="004463F2" w:rsidP="3617C4E2">
            <w:pPr>
              <w:pStyle w:val="CalendarTex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181FDE93" w14:textId="4EB4E1D2" w:rsidR="004463F2" w:rsidRPr="00E30AF0" w:rsidRDefault="459BAD98" w:rsidP="3617C4E2">
            <w:pPr>
              <w:pStyle w:val="CalendarText"/>
              <w:rPr>
                <w:b/>
                <w:bCs/>
                <w:sz w:val="20"/>
                <w:szCs w:val="20"/>
              </w:rPr>
            </w:pPr>
            <w:r w:rsidRPr="00E30AF0">
              <w:rPr>
                <w:b/>
                <w:bCs/>
                <w:sz w:val="20"/>
                <w:szCs w:val="20"/>
              </w:rPr>
              <w:t>1</w:t>
            </w:r>
          </w:p>
          <w:p w14:paraId="4117392E" w14:textId="08BB4F27" w:rsidR="004463F2" w:rsidRPr="00E30AF0" w:rsidRDefault="291A3D04" w:rsidP="3617C4E2">
            <w:pPr>
              <w:pStyle w:val="CalendarText"/>
              <w:rPr>
                <w:b/>
                <w:bCs/>
                <w:sz w:val="20"/>
                <w:szCs w:val="20"/>
              </w:rPr>
            </w:pPr>
            <w:r w:rsidRPr="00E30AF0">
              <w:rPr>
                <w:b/>
                <w:bCs/>
                <w:sz w:val="20"/>
                <w:szCs w:val="20"/>
              </w:rPr>
              <w:t>Apply to graduate opens for fall 2026 conferral</w:t>
            </w:r>
          </w:p>
        </w:tc>
        <w:tc>
          <w:tcPr>
            <w:tcW w:w="144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32F95F48" w14:textId="71392DFC" w:rsidR="004463F2" w:rsidRPr="00E30AF0" w:rsidRDefault="459BAD98" w:rsidP="3617C4E2">
            <w:pPr>
              <w:pStyle w:val="CalendarText"/>
              <w:rPr>
                <w:b/>
                <w:bCs/>
                <w:sz w:val="20"/>
                <w:szCs w:val="20"/>
              </w:rPr>
            </w:pPr>
            <w:r w:rsidRPr="00E30AF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4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2F1DAC8F" w14:textId="2271C165" w:rsidR="004463F2" w:rsidRPr="00E30AF0" w:rsidRDefault="459BAD98" w:rsidP="3617C4E2">
            <w:pPr>
              <w:pStyle w:val="CalendarText"/>
              <w:rPr>
                <w:b/>
                <w:bCs/>
                <w:sz w:val="20"/>
                <w:szCs w:val="20"/>
              </w:rPr>
            </w:pPr>
            <w:r w:rsidRPr="00E30AF0">
              <w:rPr>
                <w:b/>
                <w:bCs/>
                <w:sz w:val="20"/>
                <w:szCs w:val="20"/>
              </w:rPr>
              <w:t>3</w:t>
            </w:r>
          </w:p>
          <w:p w14:paraId="23C92CEB" w14:textId="41AA5F20" w:rsidR="004463F2" w:rsidRPr="00E30AF0" w:rsidRDefault="1F169897" w:rsidP="3617C4E2">
            <w:pPr>
              <w:pStyle w:val="CalendarText"/>
              <w:rPr>
                <w:b/>
                <w:bCs/>
                <w:sz w:val="20"/>
                <w:szCs w:val="20"/>
              </w:rPr>
            </w:pPr>
            <w:r w:rsidRPr="00E30AF0">
              <w:rPr>
                <w:b/>
                <w:bCs/>
                <w:sz w:val="20"/>
                <w:szCs w:val="20"/>
              </w:rPr>
              <w:t xml:space="preserve">Good Friday – </w:t>
            </w:r>
            <w:r w:rsidR="00E30AF0" w:rsidRPr="00E30AF0">
              <w:rPr>
                <w:b/>
                <w:bCs/>
                <w:sz w:val="20"/>
                <w:szCs w:val="20"/>
              </w:rPr>
              <w:t>Institution</w:t>
            </w:r>
            <w:r w:rsidRPr="00E30AF0">
              <w:rPr>
                <w:b/>
                <w:bCs/>
                <w:sz w:val="20"/>
                <w:szCs w:val="20"/>
              </w:rPr>
              <w:t xml:space="preserve"> closed</w:t>
            </w:r>
          </w:p>
        </w:tc>
        <w:tc>
          <w:tcPr>
            <w:tcW w:w="144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77CCEC17" w14:textId="42A1068E" w:rsidR="004463F2" w:rsidRPr="00E30AF0" w:rsidRDefault="459BAD98" w:rsidP="3617C4E2">
            <w:pPr>
              <w:pStyle w:val="CalendarText"/>
              <w:rPr>
                <w:b/>
                <w:bCs/>
                <w:sz w:val="20"/>
                <w:szCs w:val="20"/>
              </w:rPr>
            </w:pPr>
            <w:r w:rsidRPr="00E30AF0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4463F2" w:rsidRPr="00E30AF0" w14:paraId="0368CDEA" w14:textId="77777777" w:rsidTr="3617C4E2">
        <w:tblPrEx>
          <w:tblCellSpacing w:w="0" w:type="nil"/>
          <w:tblBorders>
            <w:top w:val="single" w:sz="18" w:space="0" w:color="000000" w:themeColor="text1"/>
            <w:left w:val="single" w:sz="18" w:space="0" w:color="000000" w:themeColor="text1"/>
            <w:bottom w:val="single" w:sz="18" w:space="0" w:color="000000" w:themeColor="text1"/>
            <w:right w:val="single" w:sz="18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Before w:val="1"/>
          <w:gridAfter w:val="1"/>
          <w:wBefore w:w="23" w:type="dxa"/>
          <w:wAfter w:w="99" w:type="dxa"/>
          <w:trHeight w:val="720"/>
          <w:jc w:val="center"/>
        </w:trPr>
        <w:tc>
          <w:tcPr>
            <w:tcW w:w="1446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4C4BF699" w14:textId="1BBD3ACC" w:rsidR="004463F2" w:rsidRPr="00E30AF0" w:rsidRDefault="459BAD98" w:rsidP="3617C4E2">
            <w:pPr>
              <w:pStyle w:val="CalendarText"/>
              <w:rPr>
                <w:b/>
                <w:bCs/>
                <w:sz w:val="20"/>
                <w:szCs w:val="20"/>
              </w:rPr>
            </w:pPr>
            <w:r w:rsidRPr="00E30AF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2C6513D8" w14:textId="3515C760" w:rsidR="004463F2" w:rsidRPr="00E30AF0" w:rsidRDefault="459BAD98" w:rsidP="3617C4E2">
            <w:pPr>
              <w:pStyle w:val="CalendarText"/>
              <w:rPr>
                <w:b/>
                <w:bCs/>
                <w:sz w:val="20"/>
                <w:szCs w:val="20"/>
              </w:rPr>
            </w:pPr>
            <w:r w:rsidRPr="00E30AF0">
              <w:rPr>
                <w:b/>
                <w:bCs/>
                <w:sz w:val="20"/>
                <w:szCs w:val="20"/>
              </w:rPr>
              <w:t>6</w:t>
            </w:r>
          </w:p>
          <w:p w14:paraId="19403409" w14:textId="172ACD4B" w:rsidR="004463F2" w:rsidRPr="00E30AF0" w:rsidRDefault="113EAA59" w:rsidP="3617C4E2">
            <w:pPr>
              <w:pStyle w:val="CalendarText"/>
              <w:rPr>
                <w:b/>
                <w:bCs/>
                <w:sz w:val="20"/>
                <w:szCs w:val="20"/>
              </w:rPr>
            </w:pPr>
            <w:r w:rsidRPr="00E30AF0">
              <w:rPr>
                <w:b/>
                <w:bCs/>
                <w:sz w:val="20"/>
                <w:szCs w:val="20"/>
              </w:rPr>
              <w:t xml:space="preserve">Easter Monday – </w:t>
            </w:r>
            <w:r w:rsidR="00E30AF0" w:rsidRPr="00E30AF0">
              <w:rPr>
                <w:b/>
                <w:bCs/>
                <w:sz w:val="20"/>
                <w:szCs w:val="20"/>
              </w:rPr>
              <w:t>Institution</w:t>
            </w:r>
            <w:r w:rsidRPr="00E30AF0">
              <w:rPr>
                <w:b/>
                <w:bCs/>
                <w:sz w:val="20"/>
                <w:szCs w:val="20"/>
              </w:rPr>
              <w:t xml:space="preserve"> closed</w:t>
            </w:r>
          </w:p>
        </w:tc>
        <w:tc>
          <w:tcPr>
            <w:tcW w:w="144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4F18F8B0" w14:textId="7C404D07" w:rsidR="004463F2" w:rsidRPr="00E30AF0" w:rsidRDefault="459BAD98" w:rsidP="3617C4E2">
            <w:pPr>
              <w:pStyle w:val="CalendarText"/>
              <w:rPr>
                <w:b/>
                <w:bCs/>
                <w:sz w:val="20"/>
                <w:szCs w:val="20"/>
              </w:rPr>
            </w:pPr>
            <w:r w:rsidRPr="00E30AF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4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0C09535A" w14:textId="43AAB7CC" w:rsidR="004463F2" w:rsidRPr="00E30AF0" w:rsidRDefault="459BAD98" w:rsidP="3617C4E2">
            <w:pPr>
              <w:pStyle w:val="CalendarText"/>
              <w:rPr>
                <w:b/>
                <w:bCs/>
                <w:sz w:val="20"/>
                <w:szCs w:val="20"/>
              </w:rPr>
            </w:pPr>
            <w:r w:rsidRPr="00E30AF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4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5CCF6E3F" w14:textId="67D19206" w:rsidR="004463F2" w:rsidRPr="00E30AF0" w:rsidRDefault="459BAD98" w:rsidP="3617C4E2">
            <w:pPr>
              <w:pStyle w:val="CalendarText"/>
              <w:rPr>
                <w:b/>
                <w:bCs/>
                <w:sz w:val="20"/>
                <w:szCs w:val="20"/>
              </w:rPr>
            </w:pPr>
            <w:r w:rsidRPr="00E30AF0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4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1CC55CD4" w14:textId="4F87707A" w:rsidR="004463F2" w:rsidRPr="00E30AF0" w:rsidRDefault="004463F2" w:rsidP="3617C4E2">
            <w:pPr>
              <w:pStyle w:val="CalendarText"/>
              <w:rPr>
                <w:b/>
                <w:bCs/>
                <w:sz w:val="20"/>
                <w:szCs w:val="20"/>
              </w:rPr>
            </w:pPr>
            <w:r w:rsidRPr="00E30AF0">
              <w:rPr>
                <w:b/>
                <w:bCs/>
                <w:sz w:val="20"/>
                <w:szCs w:val="20"/>
              </w:rPr>
              <w:t>1</w:t>
            </w:r>
            <w:r w:rsidR="2ED6C1BE" w:rsidRPr="00E30AF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5A86E0BE" w14:textId="16121851" w:rsidR="004463F2" w:rsidRPr="00E30AF0" w:rsidRDefault="2ED6C1BE" w:rsidP="3617C4E2">
            <w:pPr>
              <w:pStyle w:val="CalendarText"/>
              <w:rPr>
                <w:b/>
                <w:bCs/>
                <w:sz w:val="20"/>
                <w:szCs w:val="20"/>
              </w:rPr>
            </w:pPr>
            <w:r w:rsidRPr="00E30AF0">
              <w:rPr>
                <w:b/>
                <w:bCs/>
                <w:sz w:val="20"/>
                <w:szCs w:val="20"/>
              </w:rPr>
              <w:t>11</w:t>
            </w:r>
          </w:p>
        </w:tc>
      </w:tr>
      <w:tr w:rsidR="004463F2" w:rsidRPr="00E30AF0" w14:paraId="19FCF1B3" w14:textId="77777777" w:rsidTr="3617C4E2">
        <w:tblPrEx>
          <w:tblCellSpacing w:w="0" w:type="nil"/>
          <w:tblBorders>
            <w:top w:val="single" w:sz="18" w:space="0" w:color="000000" w:themeColor="text1"/>
            <w:left w:val="single" w:sz="18" w:space="0" w:color="000000" w:themeColor="text1"/>
            <w:bottom w:val="single" w:sz="18" w:space="0" w:color="000000" w:themeColor="text1"/>
            <w:right w:val="single" w:sz="18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Before w:val="1"/>
          <w:gridAfter w:val="1"/>
          <w:wBefore w:w="23" w:type="dxa"/>
          <w:wAfter w:w="99" w:type="dxa"/>
          <w:trHeight w:val="300"/>
          <w:jc w:val="center"/>
        </w:trPr>
        <w:tc>
          <w:tcPr>
            <w:tcW w:w="1446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66B04B45" w14:textId="029D545A" w:rsidR="004463F2" w:rsidRPr="00E30AF0" w:rsidRDefault="004463F2" w:rsidP="3617C4E2">
            <w:pPr>
              <w:pStyle w:val="CalendarText"/>
              <w:rPr>
                <w:b/>
                <w:bCs/>
                <w:sz w:val="20"/>
                <w:szCs w:val="20"/>
              </w:rPr>
            </w:pPr>
            <w:r w:rsidRPr="00E30AF0">
              <w:rPr>
                <w:b/>
                <w:bCs/>
                <w:sz w:val="20"/>
                <w:szCs w:val="20"/>
              </w:rPr>
              <w:t>1</w:t>
            </w:r>
            <w:r w:rsidR="56A3EE35" w:rsidRPr="00E30AF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4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144477ED" w14:textId="15140DFF" w:rsidR="004463F2" w:rsidRPr="00E30AF0" w:rsidRDefault="004463F2" w:rsidP="3617C4E2">
            <w:pPr>
              <w:pStyle w:val="CalendarText"/>
              <w:rPr>
                <w:b/>
                <w:bCs/>
                <w:sz w:val="20"/>
                <w:szCs w:val="20"/>
              </w:rPr>
            </w:pPr>
            <w:r w:rsidRPr="00E30AF0">
              <w:rPr>
                <w:b/>
                <w:bCs/>
                <w:sz w:val="20"/>
                <w:szCs w:val="20"/>
              </w:rPr>
              <w:t>1</w:t>
            </w:r>
            <w:r w:rsidR="4C2BD70A" w:rsidRPr="00E30AF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4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21B97B1E" w14:textId="02608CD2" w:rsidR="004463F2" w:rsidRPr="00E30AF0" w:rsidRDefault="004463F2" w:rsidP="3617C4E2">
            <w:pPr>
              <w:pStyle w:val="CalendarText"/>
              <w:rPr>
                <w:b/>
                <w:bCs/>
                <w:sz w:val="20"/>
                <w:szCs w:val="20"/>
              </w:rPr>
            </w:pPr>
            <w:r w:rsidRPr="00E30AF0">
              <w:rPr>
                <w:b/>
                <w:bCs/>
                <w:sz w:val="20"/>
                <w:szCs w:val="20"/>
              </w:rPr>
              <w:t>1</w:t>
            </w:r>
            <w:r w:rsidR="16DBE57C" w:rsidRPr="00E30AF0">
              <w:rPr>
                <w:b/>
                <w:bCs/>
                <w:sz w:val="20"/>
                <w:szCs w:val="20"/>
              </w:rPr>
              <w:t>4</w:t>
            </w:r>
          </w:p>
          <w:p w14:paraId="63B4F454" w14:textId="77777777" w:rsidR="004463F2" w:rsidRPr="00E30AF0" w:rsidRDefault="004463F2" w:rsidP="3617C4E2">
            <w:pPr>
              <w:pStyle w:val="CalendarTex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300E30D4" w14:textId="1715A612" w:rsidR="004463F2" w:rsidRPr="00E30AF0" w:rsidRDefault="16DBE57C" w:rsidP="3617C4E2">
            <w:pPr>
              <w:pStyle w:val="CalendarText"/>
              <w:rPr>
                <w:b/>
                <w:bCs/>
                <w:sz w:val="20"/>
                <w:szCs w:val="20"/>
              </w:rPr>
            </w:pPr>
            <w:r w:rsidRPr="00E30AF0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44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2B740797" w14:textId="2F6BE776" w:rsidR="004463F2" w:rsidRPr="00E30AF0" w:rsidRDefault="004463F2" w:rsidP="3617C4E2">
            <w:pPr>
              <w:pStyle w:val="CalendarText"/>
              <w:rPr>
                <w:b/>
                <w:bCs/>
                <w:sz w:val="20"/>
                <w:szCs w:val="20"/>
              </w:rPr>
            </w:pPr>
            <w:r w:rsidRPr="00E30AF0">
              <w:rPr>
                <w:b/>
                <w:bCs/>
                <w:sz w:val="20"/>
                <w:szCs w:val="20"/>
              </w:rPr>
              <w:t>1</w:t>
            </w:r>
            <w:r w:rsidR="15C8477F" w:rsidRPr="00E30AF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4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1D53E5C7" w14:textId="62A88191" w:rsidR="004463F2" w:rsidRPr="00E30AF0" w:rsidRDefault="004463F2" w:rsidP="3617C4E2">
            <w:pPr>
              <w:pStyle w:val="CalendarText"/>
              <w:rPr>
                <w:b/>
                <w:bCs/>
                <w:sz w:val="20"/>
                <w:szCs w:val="20"/>
              </w:rPr>
            </w:pPr>
            <w:r w:rsidRPr="00E30AF0">
              <w:rPr>
                <w:b/>
                <w:bCs/>
                <w:sz w:val="20"/>
                <w:szCs w:val="20"/>
              </w:rPr>
              <w:t>1</w:t>
            </w:r>
            <w:r w:rsidR="6C68334E" w:rsidRPr="00E30AF0">
              <w:rPr>
                <w:b/>
                <w:bCs/>
                <w:sz w:val="20"/>
                <w:szCs w:val="20"/>
              </w:rPr>
              <w:t>7</w:t>
            </w:r>
          </w:p>
          <w:p w14:paraId="36A2C66E" w14:textId="77777777" w:rsidR="00833A16" w:rsidRPr="00E30AF0" w:rsidRDefault="00833A16" w:rsidP="3617C4E2">
            <w:pPr>
              <w:pStyle w:val="CalendarText"/>
              <w:rPr>
                <w:rFonts w:ascii="Arial" w:hAnsi="Arial" w:cs="Arial"/>
                <w:b/>
                <w:bCs/>
                <w:color w:val="212529"/>
              </w:rPr>
            </w:pPr>
          </w:p>
        </w:tc>
        <w:tc>
          <w:tcPr>
            <w:tcW w:w="144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1DA33A36" w14:textId="54AF9A3F" w:rsidR="004463F2" w:rsidRPr="00E30AF0" w:rsidRDefault="004463F2" w:rsidP="3617C4E2">
            <w:pPr>
              <w:pStyle w:val="CalendarText"/>
              <w:rPr>
                <w:b/>
                <w:bCs/>
                <w:sz w:val="20"/>
                <w:szCs w:val="20"/>
              </w:rPr>
            </w:pPr>
            <w:r w:rsidRPr="00E30AF0">
              <w:rPr>
                <w:b/>
                <w:bCs/>
                <w:sz w:val="20"/>
                <w:szCs w:val="20"/>
              </w:rPr>
              <w:t>1</w:t>
            </w:r>
            <w:r w:rsidR="7DF868A1" w:rsidRPr="00E30AF0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4463F2" w:rsidRPr="00E30AF0" w14:paraId="4F794F27" w14:textId="77777777" w:rsidTr="3617C4E2">
        <w:tblPrEx>
          <w:tblCellSpacing w:w="0" w:type="nil"/>
          <w:tblBorders>
            <w:top w:val="single" w:sz="18" w:space="0" w:color="000000" w:themeColor="text1"/>
            <w:left w:val="single" w:sz="18" w:space="0" w:color="000000" w:themeColor="text1"/>
            <w:bottom w:val="single" w:sz="18" w:space="0" w:color="000000" w:themeColor="text1"/>
            <w:right w:val="single" w:sz="18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Before w:val="1"/>
          <w:gridAfter w:val="1"/>
          <w:wBefore w:w="23" w:type="dxa"/>
          <w:wAfter w:w="99" w:type="dxa"/>
          <w:trHeight w:val="1275"/>
          <w:jc w:val="center"/>
        </w:trPr>
        <w:tc>
          <w:tcPr>
            <w:tcW w:w="1446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17D12FD4" w14:textId="3E77F0D2" w:rsidR="004463F2" w:rsidRPr="00E30AF0" w:rsidRDefault="7DF868A1" w:rsidP="3617C4E2">
            <w:pPr>
              <w:pStyle w:val="CalendarText"/>
              <w:rPr>
                <w:b/>
                <w:bCs/>
                <w:sz w:val="20"/>
                <w:szCs w:val="20"/>
              </w:rPr>
            </w:pPr>
            <w:r w:rsidRPr="00E30AF0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44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4F249CA6" w14:textId="002D44C4" w:rsidR="004463F2" w:rsidRPr="00E30AF0" w:rsidRDefault="004463F2" w:rsidP="3617C4E2">
            <w:pPr>
              <w:pStyle w:val="CalendarText"/>
              <w:rPr>
                <w:b/>
                <w:bCs/>
                <w:sz w:val="20"/>
                <w:szCs w:val="20"/>
              </w:rPr>
            </w:pPr>
            <w:r w:rsidRPr="00E30AF0">
              <w:rPr>
                <w:b/>
                <w:bCs/>
                <w:sz w:val="20"/>
                <w:szCs w:val="20"/>
              </w:rPr>
              <w:t>2</w:t>
            </w:r>
            <w:r w:rsidR="7F464EAC" w:rsidRPr="00E30AF0">
              <w:rPr>
                <w:b/>
                <w:bCs/>
                <w:sz w:val="20"/>
                <w:szCs w:val="20"/>
              </w:rPr>
              <w:t>0</w:t>
            </w:r>
          </w:p>
          <w:p w14:paraId="2570A043" w14:textId="77777777" w:rsidR="00833A16" w:rsidRPr="00E30AF0" w:rsidRDefault="5269F1C6" w:rsidP="3617C4E2">
            <w:pPr>
              <w:pStyle w:val="CalendarText"/>
              <w:rPr>
                <w:b/>
                <w:bCs/>
                <w:sz w:val="20"/>
                <w:szCs w:val="20"/>
              </w:rPr>
            </w:pPr>
            <w:r w:rsidRPr="00E30AF0">
              <w:rPr>
                <w:b/>
                <w:bCs/>
                <w:sz w:val="20"/>
                <w:szCs w:val="20"/>
              </w:rPr>
              <w:t xml:space="preserve">Final exam </w:t>
            </w:r>
          </w:p>
          <w:p w14:paraId="59BB614D" w14:textId="77777777" w:rsidR="00833A16" w:rsidRPr="00E30AF0" w:rsidRDefault="5269F1C6" w:rsidP="3617C4E2">
            <w:pPr>
              <w:pStyle w:val="CalendarText"/>
              <w:rPr>
                <w:b/>
                <w:bCs/>
                <w:sz w:val="20"/>
                <w:szCs w:val="20"/>
              </w:rPr>
            </w:pPr>
            <w:r w:rsidRPr="00E30AF0">
              <w:rPr>
                <w:b/>
                <w:bCs/>
                <w:sz w:val="20"/>
                <w:szCs w:val="20"/>
              </w:rPr>
              <w:t>week</w:t>
            </w:r>
          </w:p>
          <w:p w14:paraId="4A9A74D4" w14:textId="62C3FC00" w:rsidR="00833A16" w:rsidRPr="00E30AF0" w:rsidRDefault="00833A16" w:rsidP="3617C4E2">
            <w:pPr>
              <w:pStyle w:val="CalendarText"/>
              <w:rPr>
                <w:rFonts w:ascii="Arial" w:hAnsi="Arial" w:cs="Arial"/>
                <w:b/>
                <w:bCs/>
                <w:color w:val="212529"/>
              </w:rPr>
            </w:pPr>
          </w:p>
        </w:tc>
        <w:tc>
          <w:tcPr>
            <w:tcW w:w="144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2280D1C4" w14:textId="25F6BD7C" w:rsidR="004463F2" w:rsidRPr="00E30AF0" w:rsidRDefault="004463F2" w:rsidP="3617C4E2">
            <w:pPr>
              <w:pStyle w:val="CalendarText"/>
              <w:rPr>
                <w:b/>
                <w:bCs/>
                <w:sz w:val="20"/>
                <w:szCs w:val="20"/>
              </w:rPr>
            </w:pPr>
            <w:r w:rsidRPr="00E30AF0">
              <w:rPr>
                <w:b/>
                <w:bCs/>
                <w:sz w:val="20"/>
                <w:szCs w:val="20"/>
              </w:rPr>
              <w:t>2</w:t>
            </w:r>
            <w:r w:rsidR="1A64983C" w:rsidRPr="00E30AF0">
              <w:rPr>
                <w:b/>
                <w:bCs/>
                <w:sz w:val="20"/>
                <w:szCs w:val="20"/>
              </w:rPr>
              <w:t>1</w:t>
            </w:r>
          </w:p>
          <w:p w14:paraId="42FC237F" w14:textId="77777777" w:rsidR="00833A16" w:rsidRPr="00E30AF0" w:rsidRDefault="00833A16" w:rsidP="00051109">
            <w:pPr>
              <w:pStyle w:val="CalendarText"/>
              <w:rPr>
                <w:rFonts w:cstheme="minorHAnsi"/>
                <w:b/>
                <w:bCs/>
                <w:sz w:val="20"/>
                <w:szCs w:val="20"/>
              </w:rPr>
            </w:pPr>
            <w:r w:rsidRPr="00E30AF0">
              <w:rPr>
                <w:rFonts w:cstheme="minorHAnsi"/>
                <w:b/>
                <w:bCs/>
                <w:sz w:val="20"/>
                <w:szCs w:val="20"/>
              </w:rPr>
              <w:t>Final exam</w:t>
            </w:r>
          </w:p>
          <w:p w14:paraId="5DEA8A10" w14:textId="77777777" w:rsidR="00833A16" w:rsidRPr="00E30AF0" w:rsidRDefault="00833A16" w:rsidP="3617C4E2">
            <w:pPr>
              <w:pStyle w:val="CalendarText"/>
              <w:rPr>
                <w:b/>
                <w:bCs/>
                <w:sz w:val="20"/>
                <w:szCs w:val="20"/>
              </w:rPr>
            </w:pPr>
            <w:r w:rsidRPr="00E30AF0">
              <w:rPr>
                <w:b/>
                <w:bCs/>
                <w:sz w:val="20"/>
                <w:szCs w:val="20"/>
              </w:rPr>
              <w:t xml:space="preserve"> week</w:t>
            </w:r>
          </w:p>
        </w:tc>
        <w:tc>
          <w:tcPr>
            <w:tcW w:w="144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09BF7A3B" w14:textId="47CF72C1" w:rsidR="004463F2" w:rsidRPr="00E30AF0" w:rsidRDefault="004463F2" w:rsidP="3617C4E2">
            <w:pPr>
              <w:pStyle w:val="CalendarText"/>
              <w:rPr>
                <w:b/>
                <w:bCs/>
                <w:sz w:val="20"/>
                <w:szCs w:val="20"/>
              </w:rPr>
            </w:pPr>
            <w:r w:rsidRPr="00E30AF0">
              <w:rPr>
                <w:b/>
                <w:bCs/>
                <w:sz w:val="20"/>
                <w:szCs w:val="20"/>
              </w:rPr>
              <w:t>2</w:t>
            </w:r>
            <w:r w:rsidR="42BAB953" w:rsidRPr="00E30AF0">
              <w:rPr>
                <w:b/>
                <w:bCs/>
                <w:sz w:val="20"/>
                <w:szCs w:val="20"/>
              </w:rPr>
              <w:t>2</w:t>
            </w:r>
          </w:p>
          <w:p w14:paraId="11C0EAED" w14:textId="77777777" w:rsidR="00833A16" w:rsidRPr="00E30AF0" w:rsidRDefault="00833A16" w:rsidP="00051109">
            <w:pPr>
              <w:pStyle w:val="CalendarText"/>
              <w:rPr>
                <w:rFonts w:cstheme="minorHAnsi"/>
                <w:b/>
                <w:bCs/>
                <w:sz w:val="20"/>
                <w:szCs w:val="20"/>
              </w:rPr>
            </w:pPr>
            <w:r w:rsidRPr="00E30AF0">
              <w:rPr>
                <w:rFonts w:cstheme="minorHAnsi"/>
                <w:b/>
                <w:bCs/>
                <w:sz w:val="20"/>
                <w:szCs w:val="20"/>
              </w:rPr>
              <w:t>Final exam</w:t>
            </w:r>
          </w:p>
          <w:p w14:paraId="31013022" w14:textId="77777777" w:rsidR="00833A16" w:rsidRPr="00E30AF0" w:rsidRDefault="00833A16" w:rsidP="3617C4E2">
            <w:pPr>
              <w:pStyle w:val="CalendarText"/>
              <w:rPr>
                <w:b/>
                <w:bCs/>
                <w:sz w:val="20"/>
                <w:szCs w:val="20"/>
              </w:rPr>
            </w:pPr>
            <w:r w:rsidRPr="00E30AF0">
              <w:rPr>
                <w:b/>
                <w:bCs/>
                <w:sz w:val="20"/>
                <w:szCs w:val="20"/>
              </w:rPr>
              <w:t xml:space="preserve"> week</w:t>
            </w:r>
          </w:p>
        </w:tc>
        <w:tc>
          <w:tcPr>
            <w:tcW w:w="144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15A05E5F" w14:textId="59ACB65B" w:rsidR="004463F2" w:rsidRPr="00E30AF0" w:rsidRDefault="004463F2" w:rsidP="3617C4E2">
            <w:pPr>
              <w:pStyle w:val="CalendarText"/>
              <w:rPr>
                <w:b/>
                <w:bCs/>
              </w:rPr>
            </w:pPr>
            <w:r w:rsidRPr="00E30AF0">
              <w:rPr>
                <w:b/>
                <w:bCs/>
              </w:rPr>
              <w:t>2</w:t>
            </w:r>
            <w:r w:rsidR="14E543FF" w:rsidRPr="00E30AF0">
              <w:rPr>
                <w:b/>
                <w:bCs/>
              </w:rPr>
              <w:t>3</w:t>
            </w:r>
          </w:p>
          <w:p w14:paraId="209F3B7D" w14:textId="77777777" w:rsidR="00833A16" w:rsidRPr="00E30AF0" w:rsidRDefault="247E9388" w:rsidP="3617C4E2">
            <w:pPr>
              <w:pStyle w:val="CalendarText"/>
              <w:rPr>
                <w:b/>
                <w:bCs/>
                <w:sz w:val="20"/>
                <w:szCs w:val="20"/>
              </w:rPr>
            </w:pPr>
            <w:r w:rsidRPr="00E30AF0">
              <w:rPr>
                <w:b/>
                <w:bCs/>
                <w:sz w:val="20"/>
                <w:szCs w:val="20"/>
              </w:rPr>
              <w:t>Final exam</w:t>
            </w:r>
          </w:p>
          <w:p w14:paraId="1895FD91" w14:textId="77777777" w:rsidR="00833A16" w:rsidRPr="00E30AF0" w:rsidRDefault="247E9388" w:rsidP="3617C4E2">
            <w:pPr>
              <w:pStyle w:val="CalendarText"/>
              <w:rPr>
                <w:b/>
                <w:bCs/>
                <w:sz w:val="20"/>
                <w:szCs w:val="20"/>
              </w:rPr>
            </w:pPr>
            <w:r w:rsidRPr="00E30AF0">
              <w:rPr>
                <w:b/>
                <w:bCs/>
                <w:sz w:val="20"/>
                <w:szCs w:val="20"/>
              </w:rPr>
              <w:t xml:space="preserve"> Week/ End of term</w:t>
            </w:r>
          </w:p>
          <w:p w14:paraId="78C7B9EB" w14:textId="1260CBDA" w:rsidR="00833A16" w:rsidRPr="00E30AF0" w:rsidRDefault="00833A16" w:rsidP="3617C4E2">
            <w:pPr>
              <w:pStyle w:val="CalendarTex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21347438" w14:textId="47A18CE4" w:rsidR="004463F2" w:rsidRPr="00E30AF0" w:rsidRDefault="004463F2" w:rsidP="3617C4E2">
            <w:pPr>
              <w:pStyle w:val="CalendarText"/>
              <w:rPr>
                <w:b/>
                <w:bCs/>
                <w:sz w:val="20"/>
                <w:szCs w:val="20"/>
              </w:rPr>
            </w:pPr>
            <w:r w:rsidRPr="00E30AF0">
              <w:rPr>
                <w:b/>
                <w:bCs/>
                <w:sz w:val="20"/>
                <w:szCs w:val="20"/>
              </w:rPr>
              <w:t>2</w:t>
            </w:r>
            <w:r w:rsidR="4A60A6A7" w:rsidRPr="00E30AF0">
              <w:rPr>
                <w:b/>
                <w:bCs/>
                <w:sz w:val="20"/>
                <w:szCs w:val="20"/>
              </w:rPr>
              <w:t>4</w:t>
            </w:r>
          </w:p>
          <w:p w14:paraId="745B47F4" w14:textId="46486F97" w:rsidR="00833A16" w:rsidRPr="00E30AF0" w:rsidRDefault="00833A16" w:rsidP="3617C4E2">
            <w:pPr>
              <w:pStyle w:val="CalendarText"/>
              <w:rPr>
                <w:b/>
                <w:bCs/>
                <w:sz w:val="20"/>
                <w:szCs w:val="20"/>
              </w:rPr>
            </w:pPr>
          </w:p>
          <w:p w14:paraId="6CE46402" w14:textId="6417EF51" w:rsidR="00833A16" w:rsidRPr="00E30AF0" w:rsidRDefault="00833A16" w:rsidP="3617C4E2">
            <w:pPr>
              <w:pStyle w:val="CalendarTex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10DD910C" w14:textId="4DD6CA68" w:rsidR="004463F2" w:rsidRPr="00E30AF0" w:rsidRDefault="004463F2" w:rsidP="3617C4E2">
            <w:pPr>
              <w:pStyle w:val="CalendarText"/>
              <w:rPr>
                <w:b/>
                <w:bCs/>
                <w:sz w:val="20"/>
                <w:szCs w:val="20"/>
              </w:rPr>
            </w:pPr>
            <w:r w:rsidRPr="00E30AF0">
              <w:rPr>
                <w:b/>
                <w:bCs/>
                <w:sz w:val="20"/>
                <w:szCs w:val="20"/>
              </w:rPr>
              <w:t>2</w:t>
            </w:r>
            <w:r w:rsidR="75A85310" w:rsidRPr="00E30AF0">
              <w:rPr>
                <w:b/>
                <w:bCs/>
                <w:sz w:val="20"/>
                <w:szCs w:val="20"/>
              </w:rPr>
              <w:t>5</w:t>
            </w:r>
          </w:p>
          <w:p w14:paraId="18ECCCCB" w14:textId="103EBB2D" w:rsidR="00833A16" w:rsidRPr="00E30AF0" w:rsidRDefault="00833A16" w:rsidP="3617C4E2">
            <w:pPr>
              <w:pStyle w:val="CalendarText"/>
              <w:rPr>
                <w:b/>
                <w:bCs/>
                <w:sz w:val="20"/>
                <w:szCs w:val="20"/>
              </w:rPr>
            </w:pPr>
          </w:p>
        </w:tc>
      </w:tr>
      <w:tr w:rsidR="004463F2" w:rsidRPr="00E30AF0" w14:paraId="56E48AA3" w14:textId="77777777" w:rsidTr="3617C4E2">
        <w:tblPrEx>
          <w:tblCellSpacing w:w="0" w:type="nil"/>
          <w:tblBorders>
            <w:top w:val="single" w:sz="18" w:space="0" w:color="000000" w:themeColor="text1"/>
            <w:left w:val="single" w:sz="18" w:space="0" w:color="000000" w:themeColor="text1"/>
            <w:bottom w:val="single" w:sz="18" w:space="0" w:color="000000" w:themeColor="text1"/>
            <w:right w:val="single" w:sz="18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Before w:val="1"/>
          <w:gridAfter w:val="1"/>
          <w:wBefore w:w="23" w:type="dxa"/>
          <w:wAfter w:w="99" w:type="dxa"/>
          <w:trHeight w:val="1278"/>
          <w:jc w:val="center"/>
        </w:trPr>
        <w:tc>
          <w:tcPr>
            <w:tcW w:w="1446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7BDE68FA" w14:textId="7CA6A59E" w:rsidR="004463F2" w:rsidRPr="00E30AF0" w:rsidRDefault="004463F2" w:rsidP="3617C4E2">
            <w:pPr>
              <w:pStyle w:val="CalendarText"/>
              <w:rPr>
                <w:b/>
                <w:bCs/>
                <w:sz w:val="20"/>
                <w:szCs w:val="20"/>
              </w:rPr>
            </w:pPr>
            <w:r w:rsidRPr="00E30AF0">
              <w:rPr>
                <w:b/>
                <w:bCs/>
                <w:sz w:val="20"/>
                <w:szCs w:val="20"/>
              </w:rPr>
              <w:t>2</w:t>
            </w:r>
            <w:r w:rsidR="02FFF521" w:rsidRPr="00E30AF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4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1E6E288C" w14:textId="116A4327" w:rsidR="004463F2" w:rsidRPr="00E30AF0" w:rsidRDefault="004463F2" w:rsidP="3617C4E2">
            <w:pPr>
              <w:pStyle w:val="CalendarText"/>
              <w:rPr>
                <w:b/>
                <w:bCs/>
                <w:sz w:val="20"/>
                <w:szCs w:val="20"/>
              </w:rPr>
            </w:pPr>
            <w:r w:rsidRPr="00E30AF0">
              <w:rPr>
                <w:b/>
                <w:bCs/>
                <w:sz w:val="20"/>
                <w:szCs w:val="20"/>
              </w:rPr>
              <w:t>2</w:t>
            </w:r>
            <w:r w:rsidR="4324115B" w:rsidRPr="00E30AF0">
              <w:rPr>
                <w:b/>
                <w:bCs/>
                <w:sz w:val="20"/>
                <w:szCs w:val="20"/>
              </w:rPr>
              <w:t>7</w:t>
            </w:r>
          </w:p>
          <w:p w14:paraId="031641BA" w14:textId="0455DD96" w:rsidR="00833A16" w:rsidRPr="00E30AF0" w:rsidRDefault="00833A16" w:rsidP="3617C4E2">
            <w:pPr>
              <w:pStyle w:val="CalendarText"/>
              <w:rPr>
                <w:rFonts w:ascii="Arial" w:hAnsi="Arial" w:cs="Arial"/>
                <w:b/>
                <w:bCs/>
                <w:color w:val="212529"/>
              </w:rPr>
            </w:pPr>
          </w:p>
        </w:tc>
        <w:tc>
          <w:tcPr>
            <w:tcW w:w="144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6A31BE59" w14:textId="2B2CE994" w:rsidR="004463F2" w:rsidRPr="00E30AF0" w:rsidRDefault="004463F2" w:rsidP="3617C4E2">
            <w:pPr>
              <w:pStyle w:val="CalendarText"/>
              <w:rPr>
                <w:b/>
                <w:bCs/>
                <w:sz w:val="20"/>
                <w:szCs w:val="20"/>
              </w:rPr>
            </w:pPr>
            <w:r w:rsidRPr="00E30AF0">
              <w:rPr>
                <w:b/>
                <w:bCs/>
                <w:sz w:val="20"/>
                <w:szCs w:val="20"/>
              </w:rPr>
              <w:t>2</w:t>
            </w:r>
            <w:r w:rsidR="3D5A1674" w:rsidRPr="00E30AF0">
              <w:rPr>
                <w:b/>
                <w:bCs/>
                <w:sz w:val="20"/>
                <w:szCs w:val="20"/>
              </w:rPr>
              <w:t>8</w:t>
            </w:r>
          </w:p>
          <w:p w14:paraId="4D98EA0D" w14:textId="4377D714" w:rsidR="004463F2" w:rsidRPr="00E30AF0" w:rsidRDefault="3A58BC0E" w:rsidP="3617C4E2">
            <w:pPr>
              <w:pStyle w:val="CalendarText"/>
              <w:rPr>
                <w:b/>
                <w:bCs/>
                <w:sz w:val="20"/>
                <w:szCs w:val="20"/>
              </w:rPr>
            </w:pPr>
            <w:r w:rsidRPr="00E30AF0">
              <w:rPr>
                <w:rFonts w:ascii="Arial" w:hAnsi="Arial" w:cs="Arial"/>
                <w:b/>
                <w:bCs/>
                <w:color w:val="212529"/>
              </w:rPr>
              <w:t>Spring 2026 add/drop period begins</w:t>
            </w:r>
          </w:p>
          <w:p w14:paraId="07E43F43" w14:textId="10C488A7" w:rsidR="004463F2" w:rsidRPr="00E30AF0" w:rsidRDefault="004463F2" w:rsidP="3617C4E2">
            <w:pPr>
              <w:pStyle w:val="CalendarTex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5A5B93C7" w14:textId="22EAF7B9" w:rsidR="004463F2" w:rsidRPr="00E30AF0" w:rsidRDefault="3D5A1674" w:rsidP="3617C4E2">
            <w:pPr>
              <w:pStyle w:val="CalendarText"/>
              <w:rPr>
                <w:b/>
                <w:bCs/>
                <w:sz w:val="20"/>
                <w:szCs w:val="20"/>
              </w:rPr>
            </w:pPr>
            <w:r w:rsidRPr="00E30AF0"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44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06413119" w14:textId="4298D75C" w:rsidR="004463F2" w:rsidRPr="00E30AF0" w:rsidRDefault="3D5A1674" w:rsidP="3617C4E2">
            <w:pPr>
              <w:pStyle w:val="CalendarText"/>
              <w:rPr>
                <w:b/>
                <w:bCs/>
                <w:sz w:val="20"/>
                <w:szCs w:val="20"/>
              </w:rPr>
            </w:pPr>
            <w:r w:rsidRPr="00E30AF0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44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0E054149" w14:textId="77777777" w:rsidR="004463F2" w:rsidRPr="00E30AF0" w:rsidRDefault="004463F2" w:rsidP="3617C4E2">
            <w:pPr>
              <w:pStyle w:val="CalendarTex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7AA63FA5" w14:textId="77777777" w:rsidR="004463F2" w:rsidRPr="00E30AF0" w:rsidRDefault="004463F2" w:rsidP="3617C4E2">
            <w:pPr>
              <w:pStyle w:val="CalendarText"/>
              <w:rPr>
                <w:b/>
                <w:bCs/>
                <w:sz w:val="20"/>
                <w:szCs w:val="20"/>
              </w:rPr>
            </w:pPr>
          </w:p>
        </w:tc>
      </w:tr>
    </w:tbl>
    <w:p w14:paraId="1951BE52" w14:textId="77777777" w:rsidR="005262B9" w:rsidRPr="00315D20" w:rsidRDefault="005262B9" w:rsidP="3617C4E2">
      <w:pPr>
        <w:pStyle w:val="CalendarText"/>
        <w:rPr>
          <w:b/>
          <w:bCs/>
        </w:rPr>
      </w:pPr>
    </w:p>
    <w:sectPr w:rsidR="005262B9" w:rsidRPr="00315D20" w:rsidSect="003B2F92">
      <w:pgSz w:w="12240" w:h="20160" w:code="5"/>
      <w:pgMar w:top="170" w:right="567" w:bottom="28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M Sans">
    <w:altName w:val="Calibri"/>
    <w:charset w:val="00"/>
    <w:family w:val="auto"/>
    <w:pitch w:val="variable"/>
    <w:sig w:usb0="8000002F" w:usb1="5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30C7F"/>
    <w:multiLevelType w:val="hybridMultilevel"/>
    <w:tmpl w:val="BFD85FAA"/>
    <w:lvl w:ilvl="0" w:tplc="C34CBF8A">
      <w:start w:val="17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673C3"/>
    <w:multiLevelType w:val="hybridMultilevel"/>
    <w:tmpl w:val="7D24442E"/>
    <w:lvl w:ilvl="0" w:tplc="B956A842">
      <w:start w:val="17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4B5E8E"/>
    <w:multiLevelType w:val="hybridMultilevel"/>
    <w:tmpl w:val="00C83DF8"/>
    <w:lvl w:ilvl="0" w:tplc="227C7904">
      <w:start w:val="17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DA6DE4"/>
    <w:multiLevelType w:val="hybridMultilevel"/>
    <w:tmpl w:val="13B216A4"/>
    <w:lvl w:ilvl="0" w:tplc="C1FA1CEC">
      <w:start w:val="17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876339">
    <w:abstractNumId w:val="0"/>
  </w:num>
  <w:num w:numId="2" w16cid:durableId="1185360913">
    <w:abstractNumId w:val="3"/>
  </w:num>
  <w:num w:numId="3" w16cid:durableId="1419869610">
    <w:abstractNumId w:val="2"/>
  </w:num>
  <w:num w:numId="4" w16cid:durableId="2064405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2B9"/>
    <w:rsid w:val="00051109"/>
    <w:rsid w:val="00065554"/>
    <w:rsid w:val="000E1CB4"/>
    <w:rsid w:val="00114146"/>
    <w:rsid w:val="00124A6D"/>
    <w:rsid w:val="001F4A1F"/>
    <w:rsid w:val="0021369C"/>
    <w:rsid w:val="0023710D"/>
    <w:rsid w:val="00251BFF"/>
    <w:rsid w:val="002E0428"/>
    <w:rsid w:val="00305007"/>
    <w:rsid w:val="00307252"/>
    <w:rsid w:val="00315D20"/>
    <w:rsid w:val="00333935"/>
    <w:rsid w:val="00365D52"/>
    <w:rsid w:val="003B2F92"/>
    <w:rsid w:val="003F3340"/>
    <w:rsid w:val="0043547E"/>
    <w:rsid w:val="004420C4"/>
    <w:rsid w:val="004463F2"/>
    <w:rsid w:val="004B17F4"/>
    <w:rsid w:val="004C79DC"/>
    <w:rsid w:val="004D6189"/>
    <w:rsid w:val="004F3D69"/>
    <w:rsid w:val="005262B9"/>
    <w:rsid w:val="00533A43"/>
    <w:rsid w:val="005606D5"/>
    <w:rsid w:val="00565D66"/>
    <w:rsid w:val="005828F2"/>
    <w:rsid w:val="005B1283"/>
    <w:rsid w:val="005B7BE0"/>
    <w:rsid w:val="005C627C"/>
    <w:rsid w:val="005E169F"/>
    <w:rsid w:val="006001FA"/>
    <w:rsid w:val="006141A3"/>
    <w:rsid w:val="00631889"/>
    <w:rsid w:val="00643E13"/>
    <w:rsid w:val="00690211"/>
    <w:rsid w:val="006936C8"/>
    <w:rsid w:val="006F600D"/>
    <w:rsid w:val="00754FC2"/>
    <w:rsid w:val="0079022A"/>
    <w:rsid w:val="007D2515"/>
    <w:rsid w:val="00833A16"/>
    <w:rsid w:val="00843638"/>
    <w:rsid w:val="00853412"/>
    <w:rsid w:val="00855DEF"/>
    <w:rsid w:val="00900A2C"/>
    <w:rsid w:val="00921814"/>
    <w:rsid w:val="00936F58"/>
    <w:rsid w:val="0099166B"/>
    <w:rsid w:val="009972AF"/>
    <w:rsid w:val="009F44CC"/>
    <w:rsid w:val="009F5D4B"/>
    <w:rsid w:val="00A4612A"/>
    <w:rsid w:val="00A733A9"/>
    <w:rsid w:val="00AF710B"/>
    <w:rsid w:val="00BD09C1"/>
    <w:rsid w:val="00C12E9D"/>
    <w:rsid w:val="00C147E6"/>
    <w:rsid w:val="00C56866"/>
    <w:rsid w:val="00CA1D45"/>
    <w:rsid w:val="00CF4227"/>
    <w:rsid w:val="00D25710"/>
    <w:rsid w:val="00D33170"/>
    <w:rsid w:val="00D756AD"/>
    <w:rsid w:val="00DA5F7C"/>
    <w:rsid w:val="00DE10F7"/>
    <w:rsid w:val="00E20F2E"/>
    <w:rsid w:val="00E30AF0"/>
    <w:rsid w:val="00E33EFC"/>
    <w:rsid w:val="00E62CEA"/>
    <w:rsid w:val="00EB1A01"/>
    <w:rsid w:val="00F04C29"/>
    <w:rsid w:val="00F15635"/>
    <w:rsid w:val="00F17C8E"/>
    <w:rsid w:val="00F467C9"/>
    <w:rsid w:val="00F9542F"/>
    <w:rsid w:val="02FFF521"/>
    <w:rsid w:val="05456A96"/>
    <w:rsid w:val="06051569"/>
    <w:rsid w:val="0685C731"/>
    <w:rsid w:val="0740E900"/>
    <w:rsid w:val="0857BDA0"/>
    <w:rsid w:val="095EDD35"/>
    <w:rsid w:val="0A3EE1EF"/>
    <w:rsid w:val="0CC86C79"/>
    <w:rsid w:val="1111F703"/>
    <w:rsid w:val="11399B0B"/>
    <w:rsid w:val="113EAA59"/>
    <w:rsid w:val="11C0518E"/>
    <w:rsid w:val="14E543FF"/>
    <w:rsid w:val="15C8477F"/>
    <w:rsid w:val="16DBE57C"/>
    <w:rsid w:val="192E4D2D"/>
    <w:rsid w:val="19D9E66E"/>
    <w:rsid w:val="1A64983C"/>
    <w:rsid w:val="1B2735B6"/>
    <w:rsid w:val="1D5F9DED"/>
    <w:rsid w:val="1DA57239"/>
    <w:rsid w:val="1F169897"/>
    <w:rsid w:val="2041AD15"/>
    <w:rsid w:val="22DBF468"/>
    <w:rsid w:val="23E9DBFA"/>
    <w:rsid w:val="247E9388"/>
    <w:rsid w:val="262C898B"/>
    <w:rsid w:val="26FBF0F5"/>
    <w:rsid w:val="27046613"/>
    <w:rsid w:val="277FBD96"/>
    <w:rsid w:val="291A3D04"/>
    <w:rsid w:val="2988434B"/>
    <w:rsid w:val="29B1C256"/>
    <w:rsid w:val="29BDD3C2"/>
    <w:rsid w:val="2A06C76C"/>
    <w:rsid w:val="2A0F37BD"/>
    <w:rsid w:val="2AA23D2F"/>
    <w:rsid w:val="2BD3401B"/>
    <w:rsid w:val="2C8FBAE6"/>
    <w:rsid w:val="2ED6C1BE"/>
    <w:rsid w:val="30204B66"/>
    <w:rsid w:val="30D5C20D"/>
    <w:rsid w:val="344C3539"/>
    <w:rsid w:val="34E153D2"/>
    <w:rsid w:val="35E85E64"/>
    <w:rsid w:val="3617C4E2"/>
    <w:rsid w:val="36EB2E80"/>
    <w:rsid w:val="36FF8101"/>
    <w:rsid w:val="374EEF8E"/>
    <w:rsid w:val="37EB2AFC"/>
    <w:rsid w:val="395927C5"/>
    <w:rsid w:val="3A58BC0E"/>
    <w:rsid w:val="3A6D1B6D"/>
    <w:rsid w:val="3C1C81B4"/>
    <w:rsid w:val="3C79C94D"/>
    <w:rsid w:val="3D36DEA7"/>
    <w:rsid w:val="3D5A1674"/>
    <w:rsid w:val="3D946BE3"/>
    <w:rsid w:val="3F661D54"/>
    <w:rsid w:val="400B8966"/>
    <w:rsid w:val="409CA0AF"/>
    <w:rsid w:val="40F54E4B"/>
    <w:rsid w:val="42BAB953"/>
    <w:rsid w:val="4324115B"/>
    <w:rsid w:val="43393BBC"/>
    <w:rsid w:val="440DD3B2"/>
    <w:rsid w:val="4515887A"/>
    <w:rsid w:val="459BAD98"/>
    <w:rsid w:val="491F0DF7"/>
    <w:rsid w:val="4990656A"/>
    <w:rsid w:val="4A60A6A7"/>
    <w:rsid w:val="4C2BD70A"/>
    <w:rsid w:val="507680B3"/>
    <w:rsid w:val="5112FD99"/>
    <w:rsid w:val="5172A632"/>
    <w:rsid w:val="5269F1C6"/>
    <w:rsid w:val="54E03EBE"/>
    <w:rsid w:val="56A3EE35"/>
    <w:rsid w:val="57D025EF"/>
    <w:rsid w:val="58E364B6"/>
    <w:rsid w:val="5AC7D92A"/>
    <w:rsid w:val="5D508759"/>
    <w:rsid w:val="5E239C89"/>
    <w:rsid w:val="5E6E075A"/>
    <w:rsid w:val="62A656EC"/>
    <w:rsid w:val="63F89C00"/>
    <w:rsid w:val="6A04CA52"/>
    <w:rsid w:val="6A6548BA"/>
    <w:rsid w:val="6C68334E"/>
    <w:rsid w:val="6D362446"/>
    <w:rsid w:val="75150387"/>
    <w:rsid w:val="75A85310"/>
    <w:rsid w:val="775882DD"/>
    <w:rsid w:val="77AA0B4C"/>
    <w:rsid w:val="785CCD59"/>
    <w:rsid w:val="7978C6F3"/>
    <w:rsid w:val="7A80D8FD"/>
    <w:rsid w:val="7B438118"/>
    <w:rsid w:val="7BF9482F"/>
    <w:rsid w:val="7C6C9627"/>
    <w:rsid w:val="7D74D88D"/>
    <w:rsid w:val="7DD5EB83"/>
    <w:rsid w:val="7DF868A1"/>
    <w:rsid w:val="7F46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0577C3"/>
  <w15:docId w15:val="{97C1B0D9-0B02-4B86-8FFC-374324E39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262B9"/>
    <w:pPr>
      <w:spacing w:before="192" w:after="72" w:line="240" w:lineRule="auto"/>
      <w:jc w:val="center"/>
      <w:outlineLvl w:val="0"/>
    </w:pPr>
    <w:rPr>
      <w:rFonts w:ascii="Arial" w:eastAsia="Times New Roman" w:hAnsi="Arial" w:cs="Arial"/>
      <w:b/>
      <w:bCs/>
      <w:kern w:val="36"/>
      <w:sz w:val="53"/>
      <w:szCs w:val="5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2B9"/>
    <w:rPr>
      <w:rFonts w:ascii="Arial" w:eastAsia="Times New Roman" w:hAnsi="Arial" w:cs="Arial"/>
      <w:b/>
      <w:bCs/>
      <w:kern w:val="36"/>
      <w:sz w:val="53"/>
      <w:szCs w:val="53"/>
    </w:rPr>
  </w:style>
  <w:style w:type="character" w:styleId="Hyperlink">
    <w:name w:val="Hyperlink"/>
    <w:basedOn w:val="DefaultParagraphFont"/>
    <w:uiPriority w:val="99"/>
    <w:semiHidden/>
    <w:unhideWhenUsed/>
    <w:rsid w:val="005262B9"/>
    <w:rPr>
      <w:color w:val="0000FF"/>
      <w:u w:val="single"/>
    </w:rPr>
  </w:style>
  <w:style w:type="character" w:customStyle="1" w:styleId="biggest1">
    <w:name w:val="biggest1"/>
    <w:basedOn w:val="DefaultParagraphFont"/>
    <w:rsid w:val="005262B9"/>
    <w:rPr>
      <w:rFonts w:ascii="Arial" w:hAnsi="Arial" w:cs="Arial" w:hint="default"/>
      <w:sz w:val="42"/>
      <w:szCs w:val="4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6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2B9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link w:val="DateChar"/>
    <w:unhideWhenUsed/>
    <w:qFormat/>
    <w:rsid w:val="005828F2"/>
    <w:pPr>
      <w:spacing w:before="40" w:after="0" w:line="240" w:lineRule="auto"/>
    </w:pPr>
    <w:rPr>
      <w:rFonts w:eastAsiaTheme="minorHAnsi"/>
      <w:color w:val="0D0D0D" w:themeColor="text1" w:themeTint="F2"/>
      <w:kern w:val="16"/>
      <w:sz w:val="24"/>
      <w:szCs w:val="30"/>
      <w14:ligatures w14:val="standardContextual"/>
      <w14:cntxtAlts/>
    </w:rPr>
  </w:style>
  <w:style w:type="character" w:customStyle="1" w:styleId="DateChar">
    <w:name w:val="Date Char"/>
    <w:basedOn w:val="DefaultParagraphFont"/>
    <w:link w:val="Date"/>
    <w:rsid w:val="005828F2"/>
    <w:rPr>
      <w:rFonts w:eastAsiaTheme="minorHAnsi"/>
      <w:color w:val="0D0D0D" w:themeColor="text1" w:themeTint="F2"/>
      <w:kern w:val="16"/>
      <w:sz w:val="24"/>
      <w:szCs w:val="30"/>
      <w14:ligatures w14:val="standardContextual"/>
      <w14:cntxtAlts/>
    </w:rPr>
  </w:style>
  <w:style w:type="paragraph" w:customStyle="1" w:styleId="CalendarText">
    <w:name w:val="Calendar Text"/>
    <w:basedOn w:val="Normal"/>
    <w:qFormat/>
    <w:rsid w:val="005828F2"/>
    <w:pPr>
      <w:spacing w:before="40" w:after="40" w:line="240" w:lineRule="auto"/>
    </w:pPr>
    <w:rPr>
      <w:rFonts w:eastAsiaTheme="minorHAnsi"/>
      <w:color w:val="0D0D0D" w:themeColor="text1" w:themeTint="F2"/>
      <w:kern w:val="16"/>
      <w:sz w:val="18"/>
      <w14:ligatures w14:val="standardContextual"/>
      <w14:cntxtAlts/>
    </w:rPr>
  </w:style>
  <w:style w:type="paragraph" w:styleId="ListParagraph">
    <w:name w:val="List Paragraph"/>
    <w:basedOn w:val="Normal"/>
    <w:uiPriority w:val="34"/>
    <w:qFormat/>
    <w:rsid w:val="005B7B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354d4cd0-b48f-466f-89b5-fd27ed22eb7c" xsi:nil="true"/>
    <TeamsChannelId xmlns="354d4cd0-b48f-466f-89b5-fd27ed22eb7c" xsi:nil="true"/>
    <Invited_Leaders xmlns="354d4cd0-b48f-466f-89b5-fd27ed22eb7c" xsi:nil="true"/>
    <TaxCatchAll xmlns="3356bb7c-9293-4060-a58b-6076a2ca5d8d"/>
    <Math_Settings xmlns="354d4cd0-b48f-466f-89b5-fd27ed22eb7c" xsi:nil="true"/>
    <AppVersion xmlns="354d4cd0-b48f-466f-89b5-fd27ed22eb7c" xsi:nil="true"/>
    <Is_Collaboration_Space_Locked xmlns="354d4cd0-b48f-466f-89b5-fd27ed22eb7c" xsi:nil="true"/>
    <Member_Groups xmlns="354d4cd0-b48f-466f-89b5-fd27ed22eb7c">
      <UserInfo>
        <DisplayName/>
        <AccountId xsi:nil="true"/>
        <AccountType/>
      </UserInfo>
    </Member_Groups>
    <Owner xmlns="354d4cd0-b48f-466f-89b5-fd27ed22eb7c">
      <UserInfo>
        <DisplayName/>
        <AccountId xsi:nil="true"/>
        <AccountType/>
      </UserInfo>
    </Owner>
    <Teams_Channel_Section_Location xmlns="354d4cd0-b48f-466f-89b5-fd27ed22eb7c" xsi:nil="true"/>
    <Templates xmlns="354d4cd0-b48f-466f-89b5-fd27ed22eb7c" xsi:nil="true"/>
    <Members xmlns="354d4cd0-b48f-466f-89b5-fd27ed22eb7c">
      <UserInfo>
        <DisplayName/>
        <AccountId xsi:nil="true"/>
        <AccountType/>
      </UserInfo>
    </Members>
    <Has_Leaders_Only_SectionGroup xmlns="354d4cd0-b48f-466f-89b5-fd27ed22eb7c" xsi:nil="true"/>
    <NotebookType xmlns="354d4cd0-b48f-466f-89b5-fd27ed22eb7c" xsi:nil="true"/>
    <Leaders xmlns="354d4cd0-b48f-466f-89b5-fd27ed22eb7c">
      <UserInfo>
        <DisplayName/>
        <AccountId xsi:nil="true"/>
        <AccountType/>
      </UserInfo>
    </Leaders>
    <DefaultSectionNames xmlns="354d4cd0-b48f-466f-89b5-fd27ed22eb7c" xsi:nil="true"/>
    <Self_Registration_Enabled xmlns="354d4cd0-b48f-466f-89b5-fd27ed22eb7c" xsi:nil="true"/>
    <CultureName xmlns="354d4cd0-b48f-466f-89b5-fd27ed22eb7c" xsi:nil="true"/>
    <Distribution_Groups xmlns="354d4cd0-b48f-466f-89b5-fd27ed22eb7c" xsi:nil="true"/>
    <lcf76f155ced4ddcb4097134ff3c332f xmlns="354d4cd0-b48f-466f-89b5-fd27ed22eb7c">
      <Terms xmlns="http://schemas.microsoft.com/office/infopath/2007/PartnerControls"/>
    </lcf76f155ced4ddcb4097134ff3c332f>
    <LMS_Mappings xmlns="354d4cd0-b48f-466f-89b5-fd27ed22eb7c" xsi:nil="true"/>
    <IsNotebookLocked xmlns="354d4cd0-b48f-466f-89b5-fd27ed22eb7c" xsi:nil="true"/>
    <Invited_Members xmlns="354d4cd0-b48f-466f-89b5-fd27ed22eb7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6C6B6A9BFD604088814A20F84BBDDA" ma:contentTypeVersion="39" ma:contentTypeDescription="Create a new document." ma:contentTypeScope="" ma:versionID="8181a9c3d00ba6559f0ad5d4ead4f613">
  <xsd:schema xmlns:xsd="http://www.w3.org/2001/XMLSchema" xmlns:xs="http://www.w3.org/2001/XMLSchema" xmlns:p="http://schemas.microsoft.com/office/2006/metadata/properties" xmlns:ns2="354d4cd0-b48f-466f-89b5-fd27ed22eb7c" xmlns:ns3="3356bb7c-9293-4060-a58b-6076a2ca5d8d" targetNamespace="http://schemas.microsoft.com/office/2006/metadata/properties" ma:root="true" ma:fieldsID="7d52a907cfaa09162f228865e018bea1" ns2:_="" ns3:_="">
    <xsd:import namespace="354d4cd0-b48f-466f-89b5-fd27ed22eb7c"/>
    <xsd:import namespace="3356bb7c-9293-4060-a58b-6076a2ca5d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d4cd0-b48f-466f-89b5-fd27ed22eb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30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1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2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5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6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8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45" nillable="true" ma:taxonomy="true" ma:internalName="lcf76f155ced4ddcb4097134ff3c332f" ma:taxonomyFieldName="MediaServiceImageTags" ma:displayName="Image Tags" ma:readOnly="false" ma:fieldId="{5cf76f15-5ced-4ddc-b409-7134ff3c332f}" ma:taxonomyMulti="true" ma:sspId="b4715c62-ccfc-45dc-bd41-71cb468c89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6bb7c-9293-4060-a58b-6076a2ca5d8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6" nillable="true" ma:displayName="Taxonomy Catch All Column" ma:hidden="true" ma:list="{a9bc50a8-9871-41cc-8156-f3551d81ba5c}" ma:internalName="TaxCatchAll" ma:showField="CatchAllData" ma:web="3356bb7c-9293-4060-a58b-6076a2ca5d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EF8DA2-88D8-4DF1-8A2E-5D5D582B4BA6}">
  <ds:schemaRefs>
    <ds:schemaRef ds:uri="http://schemas.microsoft.com/office/2006/metadata/properties"/>
    <ds:schemaRef ds:uri="http://schemas.microsoft.com/office/infopath/2007/PartnerControls"/>
    <ds:schemaRef ds:uri="354d4cd0-b48f-466f-89b5-fd27ed22eb7c"/>
    <ds:schemaRef ds:uri="3356bb7c-9293-4060-a58b-6076a2ca5d8d"/>
  </ds:schemaRefs>
</ds:datastoreItem>
</file>

<file path=customXml/itemProps2.xml><?xml version="1.0" encoding="utf-8"?>
<ds:datastoreItem xmlns:ds="http://schemas.openxmlformats.org/officeDocument/2006/customXml" ds:itemID="{4A219BC7-E6B4-4638-B013-DBF50B4E39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A2C9BB-86E7-45A3-A5D8-DFEBABD8A1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4d4cd0-b48f-466f-89b5-fd27ed22eb7c"/>
    <ds:schemaRef ds:uri="3356bb7c-9293-4060-a58b-6076a2ca5d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>Microsoft Office Word</Application>
  <DocSecurity>4</DocSecurity>
  <Lines>0</Lines>
  <Paragraphs>0</Paragraphs>
  <ScaleCrop>false</ScaleCrop>
  <Company>CALS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kdeal</dc:creator>
  <cp:keywords/>
  <cp:lastModifiedBy>Farishta Amiry</cp:lastModifiedBy>
  <cp:revision>2</cp:revision>
  <cp:lastPrinted>2013-10-24T19:28:00Z</cp:lastPrinted>
  <dcterms:created xsi:type="dcterms:W3CDTF">2025-12-08T18:12:00Z</dcterms:created>
  <dcterms:modified xsi:type="dcterms:W3CDTF">2025-12-08T21:01:00Z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0x010100616C6B6A9BFD604088814A20F84BBDDA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